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7C7" w:rsidRDefault="000607C7" w:rsidP="00F27AA2">
      <w:pPr>
        <w:jc w:val="center"/>
        <w:rPr>
          <w:b/>
          <w:sz w:val="36"/>
          <w:szCs w:val="36"/>
        </w:rPr>
      </w:pPr>
    </w:p>
    <w:p w:rsidR="005118DC" w:rsidRDefault="005118DC" w:rsidP="00F27AA2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390775" cy="276225"/>
            <wp:effectExtent l="0" t="0" r="9525" b="9525"/>
            <wp:docPr id="8" name="Picture 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reeTypingGameNet_logo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8DC" w:rsidRDefault="00F27AA2" w:rsidP="00F27AA2">
      <w:pPr>
        <w:jc w:val="center"/>
        <w:rPr>
          <w:b/>
          <w:sz w:val="36"/>
          <w:szCs w:val="36"/>
        </w:rPr>
      </w:pPr>
      <w:r w:rsidRPr="00F27AA2">
        <w:rPr>
          <w:b/>
          <w:sz w:val="36"/>
          <w:szCs w:val="36"/>
        </w:rPr>
        <w:t>L</w:t>
      </w:r>
      <w:r w:rsidR="005118DC">
        <w:rPr>
          <w:b/>
          <w:sz w:val="36"/>
          <w:szCs w:val="36"/>
        </w:rPr>
        <w:t xml:space="preserve">earn to type!  </w:t>
      </w:r>
    </w:p>
    <w:p w:rsidR="00E01CB0" w:rsidRPr="00F27AA2" w:rsidRDefault="005118DC" w:rsidP="00F27AA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Or</w:t>
      </w:r>
      <w:r w:rsidR="001C170A">
        <w:rPr>
          <w:b/>
          <w:sz w:val="36"/>
          <w:szCs w:val="36"/>
        </w:rPr>
        <w:t xml:space="preserve"> just</w:t>
      </w:r>
      <w:r w:rsidR="00E01CB0" w:rsidRPr="00F27AA2">
        <w:rPr>
          <w:b/>
          <w:sz w:val="36"/>
          <w:szCs w:val="36"/>
        </w:rPr>
        <w:t xml:space="preserve"> improve</w:t>
      </w:r>
      <w:r w:rsidR="00F27AA2" w:rsidRPr="00F27AA2">
        <w:rPr>
          <w:b/>
          <w:sz w:val="36"/>
          <w:szCs w:val="36"/>
        </w:rPr>
        <w:t xml:space="preserve"> your typing speed </w:t>
      </w:r>
      <w:r w:rsidR="00F27AA2" w:rsidRPr="001C170A">
        <w:rPr>
          <w:b/>
          <w:sz w:val="28"/>
          <w:szCs w:val="28"/>
        </w:rPr>
        <w:t>&amp;</w:t>
      </w:r>
      <w:r w:rsidR="00F27AA2" w:rsidRPr="00F27AA2">
        <w:rPr>
          <w:b/>
          <w:sz w:val="36"/>
          <w:szCs w:val="36"/>
        </w:rPr>
        <w:t xml:space="preserve"> accuracy</w:t>
      </w:r>
      <w:r>
        <w:rPr>
          <w:b/>
          <w:sz w:val="36"/>
          <w:szCs w:val="36"/>
        </w:rPr>
        <w:t>!</w:t>
      </w:r>
    </w:p>
    <w:p w:rsidR="00D915A2" w:rsidRDefault="005118DC">
      <w:pPr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F</w:t>
      </w:r>
      <w:r w:rsidR="00E01CB0" w:rsidRPr="00F27AA2">
        <w:rPr>
          <w:sz w:val="28"/>
          <w:szCs w:val="28"/>
        </w:rPr>
        <w:t>ree typing</w:t>
      </w:r>
      <w:r w:rsidR="00D915A2">
        <w:rPr>
          <w:sz w:val="28"/>
          <w:szCs w:val="28"/>
        </w:rPr>
        <w:t xml:space="preserve"> lessons,</w:t>
      </w:r>
      <w:r w:rsidR="00E01CB0" w:rsidRPr="00F27AA2">
        <w:rPr>
          <w:sz w:val="28"/>
          <w:szCs w:val="28"/>
        </w:rPr>
        <w:t xml:space="preserve"> games</w:t>
      </w:r>
      <w:r>
        <w:rPr>
          <w:sz w:val="28"/>
          <w:szCs w:val="28"/>
        </w:rPr>
        <w:t xml:space="preserve"> &amp; </w:t>
      </w:r>
      <w:r w:rsidR="00E01CB0" w:rsidRPr="00F27AA2">
        <w:rPr>
          <w:sz w:val="28"/>
          <w:szCs w:val="28"/>
        </w:rPr>
        <w:t xml:space="preserve">tests. </w:t>
      </w:r>
      <w:r w:rsidR="000607C7">
        <w:rPr>
          <w:sz w:val="28"/>
          <w:szCs w:val="28"/>
        </w:rPr>
        <w:t>P</w:t>
      </w:r>
      <w:r w:rsidR="00E01CB0" w:rsidRPr="00F27AA2">
        <w:rPr>
          <w:sz w:val="28"/>
          <w:szCs w:val="28"/>
        </w:rPr>
        <w:t>lay online</w:t>
      </w:r>
      <w:r>
        <w:rPr>
          <w:sz w:val="28"/>
          <w:szCs w:val="28"/>
        </w:rPr>
        <w:t xml:space="preserve">. No need to </w:t>
      </w:r>
      <w:r w:rsidR="00D915A2">
        <w:rPr>
          <w:sz w:val="28"/>
          <w:szCs w:val="28"/>
        </w:rPr>
        <w:t>register</w:t>
      </w:r>
      <w:r>
        <w:rPr>
          <w:sz w:val="28"/>
          <w:szCs w:val="28"/>
        </w:rPr>
        <w:t xml:space="preserve"> or</w:t>
      </w:r>
      <w:r w:rsidR="00E01CB0" w:rsidRPr="00F27AA2">
        <w:rPr>
          <w:sz w:val="28"/>
          <w:szCs w:val="28"/>
        </w:rPr>
        <w:t xml:space="preserve"> download</w:t>
      </w:r>
      <w:r>
        <w:rPr>
          <w:sz w:val="28"/>
          <w:szCs w:val="28"/>
        </w:rPr>
        <w:t xml:space="preserve"> </w:t>
      </w:r>
      <w:r w:rsidR="00426B7D" w:rsidRPr="00F27AA2">
        <w:rPr>
          <w:sz w:val="28"/>
          <w:szCs w:val="28"/>
        </w:rPr>
        <w:t>thing</w:t>
      </w:r>
      <w:r w:rsidR="00D915A2">
        <w:rPr>
          <w:sz w:val="28"/>
          <w:szCs w:val="28"/>
        </w:rPr>
        <w:t>.</w:t>
      </w:r>
      <w:r w:rsidR="00E01CB0" w:rsidRPr="00F27AA2">
        <w:rPr>
          <w:sz w:val="28"/>
          <w:szCs w:val="28"/>
        </w:rPr>
        <w:t xml:space="preserve"> </w:t>
      </w:r>
    </w:p>
    <w:p w:rsidR="004A6E96" w:rsidRDefault="001A0EEE">
      <w:pPr>
        <w:rPr>
          <w:sz w:val="28"/>
          <w:szCs w:val="28"/>
        </w:rPr>
      </w:pPr>
      <w:r>
        <w:rPr>
          <w:sz w:val="28"/>
          <w:szCs w:val="28"/>
        </w:rPr>
        <w:t>Are you a beginner?</w:t>
      </w:r>
      <w:r w:rsidR="00D915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S</w:t>
      </w:r>
      <w:r w:rsidR="005118DC">
        <w:rPr>
          <w:sz w:val="28"/>
          <w:szCs w:val="28"/>
        </w:rPr>
        <w:t>tart</w:t>
      </w:r>
      <w:r>
        <w:rPr>
          <w:sz w:val="28"/>
          <w:szCs w:val="28"/>
        </w:rPr>
        <w:t xml:space="preserve"> with</w:t>
      </w:r>
      <w:r w:rsidR="00AE524B" w:rsidRPr="00F27AA2">
        <w:rPr>
          <w:sz w:val="28"/>
          <w:szCs w:val="28"/>
        </w:rPr>
        <w:t xml:space="preserve"> </w:t>
      </w:r>
      <w:r w:rsidR="00AE524B" w:rsidRPr="001A0EEE">
        <w:rPr>
          <w:b/>
          <w:sz w:val="32"/>
          <w:szCs w:val="32"/>
        </w:rPr>
        <w:t>Lessons</w:t>
      </w:r>
      <w:r w:rsidR="005118DC">
        <w:rPr>
          <w:sz w:val="28"/>
          <w:szCs w:val="28"/>
        </w:rPr>
        <w:t>. T</w:t>
      </w:r>
      <w:r w:rsidR="00AE524B" w:rsidRPr="00F27AA2">
        <w:rPr>
          <w:sz w:val="28"/>
          <w:szCs w:val="28"/>
        </w:rPr>
        <w:t xml:space="preserve">hen practice </w:t>
      </w:r>
      <w:r w:rsidR="005118DC">
        <w:rPr>
          <w:sz w:val="28"/>
          <w:szCs w:val="28"/>
        </w:rPr>
        <w:t>on</w:t>
      </w:r>
      <w:r w:rsidR="00AE524B" w:rsidRPr="00F27AA2">
        <w:rPr>
          <w:sz w:val="28"/>
          <w:szCs w:val="28"/>
        </w:rPr>
        <w:t xml:space="preserve"> </w:t>
      </w:r>
      <w:r w:rsidR="009D6855" w:rsidRPr="001A0EEE">
        <w:rPr>
          <w:b/>
          <w:sz w:val="32"/>
          <w:szCs w:val="32"/>
        </w:rPr>
        <w:t>G</w:t>
      </w:r>
      <w:r w:rsidR="00AE524B" w:rsidRPr="001A0EEE">
        <w:rPr>
          <w:b/>
          <w:sz w:val="32"/>
          <w:szCs w:val="32"/>
        </w:rPr>
        <w:t>ames</w:t>
      </w:r>
      <w:r w:rsidR="00AE524B" w:rsidRPr="00F27AA2">
        <w:rPr>
          <w:sz w:val="28"/>
          <w:szCs w:val="28"/>
        </w:rPr>
        <w:t>.</w:t>
      </w:r>
      <w:r w:rsidR="005118DC">
        <w:rPr>
          <w:sz w:val="28"/>
          <w:szCs w:val="28"/>
        </w:rPr>
        <w:t xml:space="preserve">  Then </w:t>
      </w:r>
      <w:r w:rsidR="009762A3">
        <w:rPr>
          <w:sz w:val="28"/>
          <w:szCs w:val="28"/>
        </w:rPr>
        <w:t>give</w:t>
      </w:r>
      <w:r w:rsidR="005118DC">
        <w:rPr>
          <w:sz w:val="28"/>
          <w:szCs w:val="28"/>
        </w:rPr>
        <w:t xml:space="preserve"> </w:t>
      </w:r>
      <w:r w:rsidR="005118DC" w:rsidRPr="001A0EEE">
        <w:rPr>
          <w:b/>
          <w:sz w:val="32"/>
          <w:szCs w:val="32"/>
        </w:rPr>
        <w:t>Tests</w:t>
      </w:r>
      <w:r w:rsidR="009762A3">
        <w:rPr>
          <w:b/>
          <w:sz w:val="32"/>
          <w:szCs w:val="32"/>
        </w:rPr>
        <w:t xml:space="preserve"> </w:t>
      </w:r>
      <w:r w:rsidR="009762A3" w:rsidRPr="009762A3">
        <w:rPr>
          <w:sz w:val="32"/>
          <w:szCs w:val="32"/>
        </w:rPr>
        <w:t>a</w:t>
      </w:r>
      <w:r w:rsidR="009762A3">
        <w:rPr>
          <w:b/>
          <w:sz w:val="32"/>
          <w:szCs w:val="32"/>
        </w:rPr>
        <w:t xml:space="preserve"> </w:t>
      </w:r>
      <w:r w:rsidR="009762A3">
        <w:rPr>
          <w:sz w:val="28"/>
          <w:szCs w:val="28"/>
        </w:rPr>
        <w:t>try</w:t>
      </w:r>
      <w:r w:rsidR="005118DC">
        <w:rPr>
          <w:sz w:val="28"/>
          <w:szCs w:val="28"/>
        </w:rPr>
        <w:t>.</w:t>
      </w:r>
    </w:p>
    <w:p w:rsidR="00647080" w:rsidRPr="00F27AA2" w:rsidRDefault="00647080">
      <w:pPr>
        <w:rPr>
          <w:sz w:val="28"/>
          <w:szCs w:val="28"/>
        </w:rPr>
      </w:pPr>
      <w:r w:rsidRPr="00F27AA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F5F538" wp14:editId="4FCD2568">
                <wp:simplePos x="0" y="0"/>
                <wp:positionH relativeFrom="margin">
                  <wp:align>center</wp:align>
                </wp:positionH>
                <wp:positionV relativeFrom="paragraph">
                  <wp:posOffset>127012</wp:posOffset>
                </wp:positionV>
                <wp:extent cx="3225800" cy="1054735"/>
                <wp:effectExtent l="19050" t="19050" r="31750" b="259715"/>
                <wp:wrapNone/>
                <wp:docPr id="12" name="Oval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8747" y="2907102"/>
                          <a:ext cx="3225800" cy="1054735"/>
                        </a:xfrm>
                        <a:prstGeom prst="wedgeEllipseCallout">
                          <a:avLst>
                            <a:gd name="adj1" fmla="val -4476"/>
                            <a:gd name="adj2" fmla="val 7161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6510" w:rsidRPr="005118DC" w:rsidRDefault="00481091" w:rsidP="00BE6510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27AA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Choose from 10+ different game themes</w:t>
                            </w:r>
                            <w:r w:rsidR="005118D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 S</w:t>
                            </w:r>
                            <w:r w:rsidR="000A3F7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et them to your typing level.</w:t>
                            </w:r>
                            <w:r w:rsidR="005118D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Play games</w:t>
                            </w:r>
                            <w:r w:rsidR="005118DC" w:rsidRPr="005118D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 any order.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5F53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2" o:spid="_x0000_s1026" type="#_x0000_t63" style="position:absolute;margin-left:0;margin-top:10pt;width:254pt;height:83.0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" adj="9833,26268" fillcolor="white [3212]" strokecolor="#1f4d78 [1604]" strokeweight="1pt">
                <v:textbox>
                  <w:txbxContent>
                    <w:p w:rsidR="00BE6510" w:rsidRPr="005118DC" w:rsidRDefault="00481091" w:rsidP="00BE6510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27AA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Choose from 10+ different game themes</w:t>
                      </w:r>
                      <w:r w:rsidR="005118D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. S</w:t>
                      </w:r>
                      <w:r w:rsidR="000A3F7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et them to your typing level.</w:t>
                      </w:r>
                      <w:r w:rsidR="005118D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Play games</w:t>
                      </w:r>
                      <w:r w:rsidR="005118DC" w:rsidRPr="005118D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in any order.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1091" w:rsidRDefault="00481091"/>
    <w:p w:rsidR="00481091" w:rsidRDefault="00D915A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835287" wp14:editId="6F01EC24">
                <wp:simplePos x="0" y="0"/>
                <wp:positionH relativeFrom="page">
                  <wp:posOffset>77087</wp:posOffset>
                </wp:positionH>
                <wp:positionV relativeFrom="paragraph">
                  <wp:posOffset>341582</wp:posOffset>
                </wp:positionV>
                <wp:extent cx="2554066" cy="1436370"/>
                <wp:effectExtent l="19050" t="19050" r="17780" b="163830"/>
                <wp:wrapNone/>
                <wp:docPr id="16" name="Oval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4066" cy="1436370"/>
                        </a:xfrm>
                        <a:prstGeom prst="wedgeEllipseCallout">
                          <a:avLst>
                            <a:gd name="adj1" fmla="val 16137"/>
                            <a:gd name="adj2" fmla="val 59730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15A2" w:rsidRPr="00D915A2" w:rsidRDefault="005118DC" w:rsidP="00D915A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*</w:t>
                            </w:r>
                            <w:r w:rsidR="00D915A2" w:rsidRPr="00D915A2">
                              <w:rPr>
                                <w:b/>
                                <w:color w:val="000000" w:themeColor="text1"/>
                              </w:rPr>
                              <w:t xml:space="preserve">Optional: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Set</w:t>
                            </w:r>
                            <w:r w:rsidR="00D915A2" w:rsidRPr="00D915A2">
                              <w:rPr>
                                <w:b/>
                                <w:color w:val="000000" w:themeColor="text1"/>
                              </w:rPr>
                              <w:t xml:space="preserve"> Games, Lesson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s</w:t>
                            </w:r>
                            <w:r w:rsidR="00D915A2" w:rsidRPr="00D915A2">
                              <w:rPr>
                                <w:b/>
                                <w:color w:val="000000" w:themeColor="text1"/>
                              </w:rPr>
                              <w:t xml:space="preserve"> &amp; Tests to hone in on certain character combinations you need to work 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35287" id="Oval Callout 16" o:spid="_x0000_s1027" type="#_x0000_t63" style="position:absolute;margin-left:6.05pt;margin-top:26.9pt;width:201.1pt;height:113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" adj="14286,23702" fillcolor="white [3212]" strokecolor="#1f4d78 [1604]" strokeweight="1pt">
                <v:textbox>
                  <w:txbxContent>
                    <w:p w:rsidR="00D915A2" w:rsidRPr="00D915A2" w:rsidRDefault="005118DC" w:rsidP="00D915A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*</w:t>
                      </w:r>
                      <w:r w:rsidR="00D915A2" w:rsidRPr="00D915A2">
                        <w:rPr>
                          <w:b/>
                          <w:color w:val="000000" w:themeColor="text1"/>
                        </w:rPr>
                        <w:t xml:space="preserve">Optional: </w:t>
                      </w:r>
                      <w:r>
                        <w:rPr>
                          <w:b/>
                          <w:color w:val="000000" w:themeColor="text1"/>
                        </w:rPr>
                        <w:t>Set</w:t>
                      </w:r>
                      <w:r w:rsidR="00D915A2" w:rsidRPr="00D915A2">
                        <w:rPr>
                          <w:b/>
                          <w:color w:val="000000" w:themeColor="text1"/>
                        </w:rPr>
                        <w:t xml:space="preserve"> Games, Lesson</w:t>
                      </w:r>
                      <w:r>
                        <w:rPr>
                          <w:b/>
                          <w:color w:val="000000" w:themeColor="text1"/>
                        </w:rPr>
                        <w:t>s</w:t>
                      </w:r>
                      <w:r w:rsidR="00D915A2" w:rsidRPr="00D915A2">
                        <w:rPr>
                          <w:b/>
                          <w:color w:val="000000" w:themeColor="text1"/>
                        </w:rPr>
                        <w:t xml:space="preserve"> &amp; Tests to hone in on certain character combinations you need to work on!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81091" w:rsidRDefault="00481091"/>
    <w:p w:rsidR="004A6E96" w:rsidRDefault="00F03FE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FD5E8F" wp14:editId="6A215C67">
                <wp:simplePos x="0" y="0"/>
                <wp:positionH relativeFrom="margin">
                  <wp:posOffset>4407763</wp:posOffset>
                </wp:positionH>
                <wp:positionV relativeFrom="paragraph">
                  <wp:posOffset>116109</wp:posOffset>
                </wp:positionV>
                <wp:extent cx="2751827" cy="1198556"/>
                <wp:effectExtent l="19050" t="19050" r="29845" b="154305"/>
                <wp:wrapNone/>
                <wp:docPr id="11" name="Oval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827" cy="1198556"/>
                        </a:xfrm>
                        <a:prstGeom prst="wedgeEllipseCallout">
                          <a:avLst>
                            <a:gd name="adj1" fmla="val -22548"/>
                            <a:gd name="adj2" fmla="val 6024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6510" w:rsidRPr="00F03FE7" w:rsidRDefault="00F03FE7" w:rsidP="00AE524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27AA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Beginner </w:t>
                            </w:r>
                            <w:proofErr w:type="spellStart"/>
                            <w:r w:rsidRPr="00F27AA2">
                              <w:rPr>
                                <w:b/>
                                <w:sz w:val="24"/>
                                <w:szCs w:val="24"/>
                              </w:rPr>
                              <w:t>Typers</w:t>
                            </w:r>
                            <w:proofErr w:type="spellEnd"/>
                            <w:r w:rsidRPr="00F27AA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start with Lessons.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6510" w:rsidRPr="00F27AA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30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lessons total</w:t>
                            </w:r>
                            <w:r w:rsidR="00D915A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with </w:t>
                            </w:r>
                            <w:proofErr w:type="spellStart"/>
                            <w:r w:rsidR="00D915A2" w:rsidRPr="00D915A2">
                              <w:rPr>
                                <w:b/>
                                <w:sz w:val="24"/>
                                <w:szCs w:val="24"/>
                              </w:rPr>
                              <w:t>homerow</w:t>
                            </w:r>
                            <w:proofErr w:type="spellEnd"/>
                            <w:r w:rsidR="00D915A2" w:rsidRPr="00D915A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proofErr w:type="spellStart"/>
                            <w:r w:rsidR="00D915A2" w:rsidRPr="00D915A2">
                              <w:rPr>
                                <w:b/>
                                <w:sz w:val="24"/>
                                <w:szCs w:val="24"/>
                              </w:rPr>
                              <w:t>realtime</w:t>
                            </w:r>
                            <w:proofErr w:type="spellEnd"/>
                            <w:r w:rsidR="00D915A2" w:rsidRPr="00D915A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scoreboard</w:t>
                            </w:r>
                            <w:r w:rsidR="00481091" w:rsidRPr="00F27AA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AE524B" w:rsidRPr="00AE524B" w:rsidRDefault="00AE524B" w:rsidP="00AE524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D5E8F" id="Oval Callout 11" o:spid="_x0000_s1028" type="#_x0000_t63" style="position:absolute;margin-left:347.05pt;margin-top:9.15pt;width:216.7pt;height:94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" adj="5930,23812" fillcolor="white [3201]" strokecolor="#70ad47 [3209]" strokeweight="1pt">
                <v:textbox>
                  <w:txbxContent>
                    <w:p w:rsidR="00BE6510" w:rsidRPr="00F03FE7" w:rsidRDefault="00F03FE7" w:rsidP="00AE524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27AA2">
                        <w:rPr>
                          <w:b/>
                          <w:sz w:val="24"/>
                          <w:szCs w:val="24"/>
                        </w:rPr>
                        <w:t xml:space="preserve">Beginner </w:t>
                      </w:r>
                      <w:proofErr w:type="spellStart"/>
                      <w:r w:rsidRPr="00F27AA2">
                        <w:rPr>
                          <w:b/>
                          <w:sz w:val="24"/>
                          <w:szCs w:val="24"/>
                        </w:rPr>
                        <w:t>Typers</w:t>
                      </w:r>
                      <w:proofErr w:type="spellEnd"/>
                      <w:r w:rsidRPr="00F27AA2">
                        <w:rPr>
                          <w:b/>
                          <w:sz w:val="24"/>
                          <w:szCs w:val="24"/>
                        </w:rPr>
                        <w:t xml:space="preserve"> start with Lessons.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E6510" w:rsidRPr="00F27AA2">
                        <w:rPr>
                          <w:b/>
                          <w:sz w:val="24"/>
                          <w:szCs w:val="24"/>
                        </w:rPr>
                        <w:t xml:space="preserve">30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lessons total</w:t>
                      </w:r>
                      <w:r w:rsidR="00D915A2">
                        <w:rPr>
                          <w:b/>
                          <w:sz w:val="24"/>
                          <w:szCs w:val="24"/>
                        </w:rPr>
                        <w:t xml:space="preserve">, with </w:t>
                      </w:r>
                      <w:proofErr w:type="spellStart"/>
                      <w:r w:rsidR="00D915A2" w:rsidRPr="00D915A2">
                        <w:rPr>
                          <w:b/>
                          <w:sz w:val="24"/>
                          <w:szCs w:val="24"/>
                        </w:rPr>
                        <w:t>homerow</w:t>
                      </w:r>
                      <w:proofErr w:type="spellEnd"/>
                      <w:r w:rsidR="00D915A2" w:rsidRPr="00D915A2">
                        <w:rPr>
                          <w:b/>
                          <w:sz w:val="24"/>
                          <w:szCs w:val="24"/>
                        </w:rPr>
                        <w:t xml:space="preserve"> and </w:t>
                      </w:r>
                      <w:proofErr w:type="spellStart"/>
                      <w:r w:rsidR="00D915A2" w:rsidRPr="00D915A2">
                        <w:rPr>
                          <w:b/>
                          <w:sz w:val="24"/>
                          <w:szCs w:val="24"/>
                        </w:rPr>
                        <w:t>realtime</w:t>
                      </w:r>
                      <w:proofErr w:type="spellEnd"/>
                      <w:r w:rsidR="00D915A2" w:rsidRPr="00D915A2">
                        <w:rPr>
                          <w:b/>
                          <w:sz w:val="24"/>
                          <w:szCs w:val="24"/>
                        </w:rPr>
                        <w:t xml:space="preserve"> scoreboard</w:t>
                      </w:r>
                      <w:r w:rsidR="00481091" w:rsidRPr="00F27AA2">
                        <w:rPr>
                          <w:b/>
                          <w:sz w:val="24"/>
                          <w:szCs w:val="24"/>
                        </w:rPr>
                        <w:t xml:space="preserve">. </w:t>
                      </w:r>
                    </w:p>
                    <w:p w:rsidR="00AE524B" w:rsidRPr="00AE524B" w:rsidRDefault="00AE524B" w:rsidP="00AE524B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A0EE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390CE9" wp14:editId="1AB1001E">
                <wp:simplePos x="0" y="0"/>
                <wp:positionH relativeFrom="margin">
                  <wp:align>right</wp:align>
                </wp:positionH>
                <wp:positionV relativeFrom="paragraph">
                  <wp:posOffset>3560699</wp:posOffset>
                </wp:positionV>
                <wp:extent cx="3355975" cy="1353787"/>
                <wp:effectExtent l="19050" t="285750" r="34925" b="37465"/>
                <wp:wrapNone/>
                <wp:docPr id="14" name="Oval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5975" cy="1353787"/>
                        </a:xfrm>
                        <a:prstGeom prst="wedgeEllipseCallout">
                          <a:avLst>
                            <a:gd name="adj1" fmla="val -22497"/>
                            <a:gd name="adj2" fmla="val -7011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773B" w:rsidRPr="00F27AA2" w:rsidRDefault="005118DC" w:rsidP="0037773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Check</w:t>
                            </w:r>
                            <w:r w:rsidR="00BB0238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your speed per </w:t>
                            </w:r>
                            <w:r w:rsidR="0037773B" w:rsidRPr="00F27AA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minute. </w:t>
                            </w:r>
                            <w:r w:rsidR="00BB0238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</w:t>
                            </w:r>
                            <w:r w:rsidR="0037773B" w:rsidRPr="00F27AA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hoose from many different tests</w:t>
                            </w:r>
                            <w:r w:rsidR="00BB0238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 P</w:t>
                            </w:r>
                            <w:r w:rsidR="00F27AA2" w:rsidRPr="00F27AA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ick length of test, and language.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90CE9" id="Oval Callout 14" o:spid="_x0000_s1029" type="#_x0000_t63" style="position:absolute;margin-left:213.05pt;margin-top:280.35pt;width:264.25pt;height:106.6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" adj="5941,-4345" fillcolor="white [3212]" strokecolor="#1f4d78 [1604]" strokeweight="1pt">
                <v:textbox>
                  <w:txbxContent>
                    <w:p w:rsidR="0037773B" w:rsidRPr="00F27AA2" w:rsidRDefault="005118DC" w:rsidP="0037773B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Check</w:t>
                      </w:r>
                      <w:r w:rsidR="00BB0238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your speed per </w:t>
                      </w:r>
                      <w:r w:rsidR="0037773B" w:rsidRPr="00F27AA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minute. </w:t>
                      </w:r>
                      <w:r w:rsidR="00BB0238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C</w:t>
                      </w:r>
                      <w:r w:rsidR="0037773B" w:rsidRPr="00F27AA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hoose from many different tests</w:t>
                      </w:r>
                      <w:r w:rsidR="00BB0238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. P</w:t>
                      </w:r>
                      <w:r w:rsidR="00F27AA2" w:rsidRPr="00F27AA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ick length of test, and language.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102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1791EE" wp14:editId="244644B5">
                <wp:simplePos x="0" y="0"/>
                <wp:positionH relativeFrom="page">
                  <wp:posOffset>131674</wp:posOffset>
                </wp:positionH>
                <wp:positionV relativeFrom="paragraph">
                  <wp:posOffset>3939287</wp:posOffset>
                </wp:positionV>
                <wp:extent cx="3753293" cy="1558138"/>
                <wp:effectExtent l="19050" t="419100" r="38100" b="42545"/>
                <wp:wrapNone/>
                <wp:docPr id="15" name="Oval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293" cy="1558138"/>
                        </a:xfrm>
                        <a:prstGeom prst="wedgeEllipseCallout">
                          <a:avLst>
                            <a:gd name="adj1" fmla="val 20572"/>
                            <a:gd name="adj2" fmla="val -7625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15A2" w:rsidRPr="000607C7" w:rsidRDefault="001A0EEE" w:rsidP="00D915A2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As</w:t>
                            </w:r>
                            <w:r w:rsidR="00F27AA2" w:rsidRPr="00F27AA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you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 typing</w:t>
                            </w:r>
                            <w:r w:rsidR="00F27AA2" w:rsidRPr="00F27AA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18D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start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="005118DC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 improve</w:t>
                            </w:r>
                            <w:r w:rsidR="00B040C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F27AA2" w:rsidRPr="00F27AA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</w:t>
                            </w:r>
                            <w:r w:rsidR="00B040C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heck </w:t>
                            </w:r>
                            <w:r w:rsidR="00F27AA2" w:rsidRPr="00F27AA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to see how your </w:t>
                            </w:r>
                            <w:r w:rsidR="00BE1B9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skill level</w:t>
                            </w:r>
                            <w:r w:rsidR="00F27AA2" w:rsidRPr="00F27AA2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compares to others</w:t>
                            </w:r>
                            <w:r w:rsidR="00BE1B9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 your school, state, or </w:t>
                            </w:r>
                            <w:r w:rsidR="00D915A2" w:rsidRPr="00BE1B9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worldwide</w:t>
                            </w:r>
                            <w:r w:rsidR="00D915A2" w:rsidRPr="00BE1B9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D915A2" w:rsidRPr="00BE1B9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pingGames</w:t>
                            </w:r>
                            <w:r w:rsidR="00D915A2" w:rsidRPr="00BE1B9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D915A2" w:rsidRPr="00BE1B9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net</w:t>
                            </w:r>
                            <w:r w:rsidR="00BE1B9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0607C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07C7" w:rsidRPr="000607C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Real-time</w:t>
                            </w:r>
                            <w:r w:rsidR="000607C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scoreboard. </w:t>
                            </w:r>
                            <w:r w:rsidR="00D915A2" w:rsidRPr="00F27AA2">
                              <w:rPr>
                                <w:sz w:val="28"/>
                                <w:szCs w:val="28"/>
                              </w:rPr>
                              <w:t>worldwide.pingGames.net</w:t>
                            </w:r>
                          </w:p>
                          <w:p w:rsidR="00D915A2" w:rsidRPr="00F27AA2" w:rsidRDefault="00D915A2" w:rsidP="00D915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27AA2">
                              <w:rPr>
                                <w:sz w:val="28"/>
                                <w:szCs w:val="28"/>
                              </w:rPr>
                              <w:t>compete</w:t>
                            </w:r>
                            <w:proofErr w:type="gramEnd"/>
                            <w:r w:rsidRPr="00F27AA2">
                              <w:rPr>
                                <w:sz w:val="28"/>
                                <w:szCs w:val="28"/>
                              </w:rPr>
                              <w:t xml:space="preserve"> against others from your school, state, or worldwide.pingGames.net</w:t>
                            </w:r>
                          </w:p>
                          <w:p w:rsidR="00F27AA2" w:rsidRPr="00F27AA2" w:rsidRDefault="00F27AA2" w:rsidP="00F27AA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791EE" id="Oval Callout 15" o:spid="_x0000_s1030" type="#_x0000_t63" style="position:absolute;margin-left:10.35pt;margin-top:310.2pt;width:295.55pt;height:122.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" adj="15244,-5671" fillcolor="white [3212]" strokecolor="#1f4d78 [1604]" strokeweight="1pt">
                <v:textbox>
                  <w:txbxContent>
                    <w:p w:rsidR="00D915A2" w:rsidRPr="000607C7" w:rsidRDefault="001A0EEE" w:rsidP="00D915A2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As</w:t>
                      </w:r>
                      <w:r w:rsidR="00F27AA2" w:rsidRPr="00F27AA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you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r typing</w:t>
                      </w:r>
                      <w:r w:rsidR="00F27AA2" w:rsidRPr="00F27AA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5118D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start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="005118DC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to improve</w:t>
                      </w:r>
                      <w:r w:rsidR="00B040C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 w:rsidR="00F27AA2" w:rsidRPr="00F27AA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c</w:t>
                      </w:r>
                      <w:r w:rsidR="00B040C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heck </w:t>
                      </w:r>
                      <w:r w:rsidR="00F27AA2" w:rsidRPr="00F27AA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to see how your </w:t>
                      </w:r>
                      <w:r w:rsidR="00BE1B9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skill level</w:t>
                      </w:r>
                      <w:r w:rsidR="00F27AA2" w:rsidRPr="00F27AA2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compares to others</w:t>
                      </w:r>
                      <w:r w:rsidR="00BE1B9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in your school, state, or </w:t>
                      </w:r>
                      <w:r w:rsidR="00D915A2" w:rsidRPr="00BE1B9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worldwide</w:t>
                      </w:r>
                      <w:r w:rsidR="00D915A2" w:rsidRPr="00BE1B96"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D915A2" w:rsidRPr="00BE1B9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pingGames</w:t>
                      </w:r>
                      <w:r w:rsidR="00D915A2" w:rsidRPr="00BE1B96"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D915A2" w:rsidRPr="00BE1B9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net</w:t>
                      </w:r>
                      <w:r w:rsidR="00BE1B9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0607C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607C7" w:rsidRPr="000607C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Real-time</w:t>
                      </w:r>
                      <w:r w:rsidR="000607C7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scoreboard. </w:t>
                      </w:r>
                      <w:r w:rsidR="00D915A2" w:rsidRPr="00F27AA2">
                        <w:rPr>
                          <w:sz w:val="28"/>
                          <w:szCs w:val="28"/>
                        </w:rPr>
                        <w:t>worldwide.pingGames.net</w:t>
                      </w:r>
                    </w:p>
                    <w:p w:rsidR="00D915A2" w:rsidRPr="00F27AA2" w:rsidRDefault="00D915A2" w:rsidP="00D915A2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F27AA2">
                        <w:rPr>
                          <w:sz w:val="28"/>
                          <w:szCs w:val="28"/>
                        </w:rPr>
                        <w:t>compete</w:t>
                      </w:r>
                      <w:proofErr w:type="gramEnd"/>
                      <w:r w:rsidRPr="00F27AA2">
                        <w:rPr>
                          <w:sz w:val="28"/>
                          <w:szCs w:val="28"/>
                        </w:rPr>
                        <w:t xml:space="preserve"> against others from your school, state, or worldwide.pingGames.net</w:t>
                      </w:r>
                    </w:p>
                    <w:p w:rsidR="00F27AA2" w:rsidRPr="00F27AA2" w:rsidRDefault="00F27AA2" w:rsidP="00F27AA2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B0238">
        <w:rPr>
          <w:noProof/>
        </w:rPr>
        <w:drawing>
          <wp:anchor distT="0" distB="0" distL="114300" distR="114300" simplePos="0" relativeHeight="251664384" behindDoc="0" locked="0" layoutInCell="1" allowOverlap="1" wp14:anchorId="36C6A74D" wp14:editId="7E0CFCC0">
            <wp:simplePos x="0" y="0"/>
            <wp:positionH relativeFrom="column">
              <wp:posOffset>3534380</wp:posOffset>
            </wp:positionH>
            <wp:positionV relativeFrom="paragraph">
              <wp:posOffset>1282184</wp:posOffset>
            </wp:positionV>
            <wp:extent cx="781976" cy="68876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art_her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76" cy="688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091">
        <w:rPr>
          <w:noProof/>
        </w:rPr>
        <w:drawing>
          <wp:inline distT="0" distB="0" distL="0" distR="0" wp14:anchorId="28C057FD" wp14:editId="75FC3D2E">
            <wp:extent cx="6086901" cy="3780430"/>
            <wp:effectExtent l="0" t="0" r="0" b="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4A6E96" w:rsidRDefault="004A6E96"/>
    <w:p w:rsidR="004A6E96" w:rsidRDefault="004A6E96"/>
    <w:p w:rsidR="00F27AA2" w:rsidRDefault="00F27AA2"/>
    <w:p w:rsidR="00F27AA2" w:rsidRDefault="00F27AA2"/>
    <w:p w:rsidR="00D915A2" w:rsidRPr="008B5FD8" w:rsidRDefault="00D915A2">
      <w:r>
        <w:rPr>
          <w:u w:val="single"/>
        </w:rPr>
        <w:br w:type="page"/>
      </w:r>
    </w:p>
    <w:p w:rsidR="00F03FE7" w:rsidRDefault="007F102F" w:rsidP="00844C2F">
      <w:r w:rsidRPr="00F27AA2">
        <w:rPr>
          <w:sz w:val="28"/>
          <w:szCs w:val="28"/>
        </w:rPr>
        <w:lastRenderedPageBreak/>
        <w:t>The</w:t>
      </w:r>
      <w:r>
        <w:rPr>
          <w:sz w:val="28"/>
          <w:szCs w:val="28"/>
        </w:rPr>
        <w:t>re are 5</w:t>
      </w:r>
      <w:r w:rsidRPr="00F27AA2">
        <w:rPr>
          <w:sz w:val="28"/>
          <w:szCs w:val="28"/>
        </w:rPr>
        <w:t xml:space="preserve"> buttons </w:t>
      </w:r>
      <w:r>
        <w:rPr>
          <w:sz w:val="28"/>
          <w:szCs w:val="28"/>
        </w:rPr>
        <w:t>to choose from</w:t>
      </w:r>
      <w:r>
        <w:t>:</w:t>
      </w:r>
      <w:r w:rsidR="00F03FE7">
        <w:t xml:space="preserve">  </w:t>
      </w:r>
      <w:r>
        <w:rPr>
          <w:noProof/>
        </w:rPr>
        <w:drawing>
          <wp:inline distT="0" distB="0" distL="0" distR="0" wp14:anchorId="408D2372" wp14:editId="01959A45">
            <wp:extent cx="712381" cy="2102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733" t="27433" r="50981" b="69267"/>
                    <a:stretch/>
                  </pic:blipFill>
                  <pic:spPr bwMode="auto">
                    <a:xfrm>
                      <a:off x="0" y="0"/>
                      <a:ext cx="759460" cy="22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F366202" wp14:editId="645AF34A">
            <wp:extent cx="595424" cy="2158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245" t="27377" r="59721" b="69379"/>
                    <a:stretch/>
                  </pic:blipFill>
                  <pic:spPr bwMode="auto">
                    <a:xfrm>
                      <a:off x="0" y="0"/>
                      <a:ext cx="634422" cy="22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BC56BAF" wp14:editId="1FC0F125">
            <wp:extent cx="425302" cy="223755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509" t="27110" r="44649" b="69294"/>
                    <a:stretch/>
                  </pic:blipFill>
                  <pic:spPr bwMode="auto">
                    <a:xfrm>
                      <a:off x="0" y="0"/>
                      <a:ext cx="486681" cy="25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7EFCBD8" wp14:editId="556BE82C">
            <wp:extent cx="1131726" cy="2333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8157" t="27605" r="34268" b="69617"/>
                    <a:stretch/>
                  </pic:blipFill>
                  <pic:spPr bwMode="auto">
                    <a:xfrm>
                      <a:off x="0" y="0"/>
                      <a:ext cx="1195396" cy="246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4C2F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27B6BD7F" wp14:editId="28907EFD">
            <wp:extent cx="899961" cy="2301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8613" t="27647" r="24219" b="69093"/>
                    <a:stretch/>
                  </pic:blipFill>
                  <pic:spPr bwMode="auto">
                    <a:xfrm>
                      <a:off x="0" y="0"/>
                      <a:ext cx="1021235" cy="261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02F" w:rsidRDefault="007F102F">
      <w:pPr>
        <w:rPr>
          <w:u w:val="single"/>
        </w:rPr>
      </w:pPr>
      <w:r>
        <w:rPr>
          <w:noProof/>
        </w:rPr>
        <w:drawing>
          <wp:inline distT="0" distB="0" distL="0" distR="0" wp14:anchorId="3B113C91" wp14:editId="1F4D5308">
            <wp:extent cx="786809" cy="23225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733" t="27433" r="50981" b="69267"/>
                    <a:stretch/>
                  </pic:blipFill>
                  <pic:spPr bwMode="auto">
                    <a:xfrm>
                      <a:off x="0" y="0"/>
                      <a:ext cx="824490" cy="24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02F" w:rsidRDefault="007F102F" w:rsidP="007F102F">
      <w:r>
        <w:t xml:space="preserve">Start with this one, especially if </w:t>
      </w:r>
      <w:r w:rsidR="002442F9">
        <w:t>you’re a beginner</w:t>
      </w:r>
      <w:r>
        <w:t xml:space="preserve">.  Also </w:t>
      </w:r>
      <w:r w:rsidR="002442F9">
        <w:t>try</w:t>
      </w:r>
      <w:r w:rsidRPr="007F102F">
        <w:t xml:space="preserve"> How-To videos on the Internet. I recommend tutorials by </w:t>
      </w:r>
      <w:r>
        <w:t xml:space="preserve">Anson Alexander, beginning with his </w:t>
      </w:r>
      <w:hyperlink r:id="rId13" w:history="1">
        <w:r w:rsidRPr="007F102F">
          <w:rPr>
            <w:rStyle w:val="Hyperlink"/>
            <w:b/>
            <w:i/>
          </w:rPr>
          <w:t>Typing Tutorial: Keyboard Basics</w:t>
        </w:r>
      </w:hyperlink>
      <w:r>
        <w:t xml:space="preserve">. His web site also has </w:t>
      </w:r>
      <w:hyperlink r:id="rId14" w:history="1">
        <w:r>
          <w:rPr>
            <w:rStyle w:val="Hyperlink"/>
          </w:rPr>
          <w:t>typing tutorial</w:t>
        </w:r>
        <w:r w:rsidRPr="007F102F">
          <w:rPr>
            <w:rStyle w:val="Hyperlink"/>
          </w:rPr>
          <w:t>s</w:t>
        </w:r>
      </w:hyperlink>
      <w:r>
        <w:t xml:space="preserve"> worth checking out</w:t>
      </w:r>
      <w:r w:rsidR="001A0EEE">
        <w:t xml:space="preserve"> (see button on Library Media Center website)</w:t>
      </w:r>
      <w:r>
        <w:t>.  Anson</w:t>
      </w:r>
      <w:r w:rsidR="001A0EEE">
        <w:t>’s</w:t>
      </w:r>
      <w:r>
        <w:t xml:space="preserve"> </w:t>
      </w:r>
      <w:r w:rsidRPr="007F102F">
        <w:rPr>
          <w:b/>
          <w:i/>
        </w:rPr>
        <w:t>Typing Fundamentals</w:t>
      </w:r>
      <w:r>
        <w:t xml:space="preserve"> course is also on </w:t>
      </w:r>
      <w:hyperlink r:id="rId15" w:history="1">
        <w:r w:rsidRPr="002442F9">
          <w:rPr>
            <w:rStyle w:val="Hyperlink"/>
          </w:rPr>
          <w:t>Lynda.com</w:t>
        </w:r>
      </w:hyperlink>
      <w:r w:rsidR="002442F9">
        <w:t>.</w:t>
      </w:r>
    </w:p>
    <w:p w:rsidR="008B5FD8" w:rsidRDefault="008B5FD8">
      <w:pPr>
        <w:rPr>
          <w:u w:val="single"/>
        </w:rPr>
      </w:pPr>
      <w:r>
        <w:rPr>
          <w:noProof/>
        </w:rPr>
        <w:drawing>
          <wp:inline distT="0" distB="0" distL="0" distR="0" wp14:anchorId="12CD9C5D" wp14:editId="74F46A02">
            <wp:extent cx="723331" cy="203835"/>
            <wp:effectExtent l="0" t="0" r="635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750" t="27523" r="59066" b="69379"/>
                    <a:stretch/>
                  </pic:blipFill>
                  <pic:spPr bwMode="auto">
                    <a:xfrm>
                      <a:off x="0" y="0"/>
                      <a:ext cx="751398" cy="211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725" w:rsidRDefault="00D33725">
      <w:r>
        <w:t>Pick a game based on</w:t>
      </w:r>
      <w:r w:rsidR="008B5FD8" w:rsidRPr="00D33725">
        <w:t xml:space="preserve"> your </w:t>
      </w:r>
      <w:r>
        <w:t xml:space="preserve">personal </w:t>
      </w:r>
      <w:r w:rsidR="008B5FD8" w:rsidRPr="00D33725">
        <w:t xml:space="preserve">preference. </w:t>
      </w:r>
      <w:r>
        <w:t xml:space="preserve"> You can choose at what level to play any game (beginner, intermediate, advanced).</w:t>
      </w:r>
      <w:r w:rsidR="007F102F">
        <w:t xml:space="preserve">  </w:t>
      </w:r>
    </w:p>
    <w:p w:rsidR="008B5FD8" w:rsidRPr="00232963" w:rsidRDefault="00D33725">
      <w:r>
        <w:t xml:space="preserve">There are </w:t>
      </w:r>
      <w:r w:rsidR="001A0EEE">
        <w:t>various</w:t>
      </w:r>
      <w:r>
        <w:t xml:space="preserve"> game themes to pick from</w:t>
      </w:r>
      <w:r w:rsidR="00B448FA">
        <w:t xml:space="preserve"> - i</w:t>
      </w:r>
      <w:r w:rsidR="008B5FD8" w:rsidRPr="00D33725">
        <w:t>f you like cars or racing, then go with</w:t>
      </w:r>
      <w:r>
        <w:t xml:space="preserve"> </w:t>
      </w:r>
      <w:r w:rsidRPr="001A0EEE">
        <w:rPr>
          <w:b/>
          <w:color w:val="00B0F0"/>
          <w:u w:val="single"/>
        </w:rPr>
        <w:t>Desert Typing Racer</w:t>
      </w:r>
      <w:r w:rsidR="00232963">
        <w:t>. If you like</w:t>
      </w:r>
      <w:r w:rsidR="002442F9">
        <w:t xml:space="preserve"> music</w:t>
      </w:r>
      <w:r w:rsidR="00232963">
        <w:t xml:space="preserve">, </w:t>
      </w:r>
      <w:r w:rsidR="006B1325">
        <w:t>give</w:t>
      </w:r>
      <w:r w:rsidR="002442F9">
        <w:t xml:space="preserve"> </w:t>
      </w:r>
      <w:r w:rsidR="001A0EEE" w:rsidRPr="001A0EEE">
        <w:rPr>
          <w:b/>
          <w:color w:val="92D050"/>
          <w:u w:val="single"/>
        </w:rPr>
        <w:t>Keyboard Revolution</w:t>
      </w:r>
      <w:r w:rsidR="001A0EEE">
        <w:rPr>
          <w:b/>
          <w:color w:val="00B050"/>
          <w:u w:val="single"/>
        </w:rPr>
        <w:t xml:space="preserve"> </w:t>
      </w:r>
      <w:r w:rsidR="002442F9">
        <w:t>a try.</w:t>
      </w:r>
      <w:r w:rsidR="00B448FA">
        <w:t xml:space="preserve">  See some of the Game choices below:</w:t>
      </w:r>
    </w:p>
    <w:p w:rsidR="00232963" w:rsidRDefault="00232963">
      <w:pPr>
        <w:rPr>
          <w:u w:val="single"/>
        </w:rPr>
      </w:pPr>
      <w:r>
        <w:rPr>
          <w:noProof/>
        </w:rPr>
        <w:drawing>
          <wp:inline distT="0" distB="0" distL="0" distR="0" wp14:anchorId="7248D3BE" wp14:editId="6EF022D9">
            <wp:extent cx="1572260" cy="11855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611" t="40020" r="45417" b="25148"/>
                    <a:stretch/>
                  </pic:blipFill>
                  <pic:spPr bwMode="auto">
                    <a:xfrm>
                      <a:off x="0" y="0"/>
                      <a:ext cx="1612249" cy="1215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EEE">
        <w:t xml:space="preserve"> </w:t>
      </w:r>
      <w:r w:rsidR="00B448FA">
        <w:t xml:space="preserve"> </w:t>
      </w:r>
      <w:r w:rsidR="006B1325">
        <w:rPr>
          <w:noProof/>
        </w:rPr>
        <w:drawing>
          <wp:inline distT="0" distB="0" distL="0" distR="0" wp14:anchorId="3BC8504C" wp14:editId="4224D81B">
            <wp:extent cx="1603411" cy="1138687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868" t="54856" r="44892" b="10527"/>
                    <a:stretch/>
                  </pic:blipFill>
                  <pic:spPr bwMode="auto">
                    <a:xfrm>
                      <a:off x="0" y="0"/>
                      <a:ext cx="1617664" cy="1148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63D4">
        <w:rPr>
          <w:noProof/>
        </w:rPr>
        <w:t xml:space="preserve"> </w:t>
      </w:r>
      <w:r w:rsidR="00B448FA">
        <w:rPr>
          <w:noProof/>
        </w:rPr>
        <w:t xml:space="preserve"> </w:t>
      </w:r>
      <w:r w:rsidR="003C63D4">
        <w:rPr>
          <w:noProof/>
        </w:rPr>
        <w:drawing>
          <wp:inline distT="0" distB="0" distL="0" distR="0" wp14:anchorId="21C74348" wp14:editId="746CD2C2">
            <wp:extent cx="1544128" cy="11132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8461" t="55439" r="14883" b="10378"/>
                    <a:stretch/>
                  </pic:blipFill>
                  <pic:spPr bwMode="auto">
                    <a:xfrm>
                      <a:off x="0" y="0"/>
                      <a:ext cx="1604914" cy="115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48FA">
        <w:rPr>
          <w:noProof/>
        </w:rPr>
        <w:t xml:space="preserve">  </w:t>
      </w:r>
      <w:r w:rsidR="00AC29CC">
        <w:rPr>
          <w:noProof/>
        </w:rPr>
        <w:drawing>
          <wp:inline distT="0" distB="0" distL="0" distR="0" wp14:anchorId="2ECBE3FA" wp14:editId="5EF5BF1E">
            <wp:extent cx="1500996" cy="112777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238" t="39258" r="44266" b="18647"/>
                    <a:stretch/>
                  </pic:blipFill>
                  <pic:spPr bwMode="auto">
                    <a:xfrm>
                      <a:off x="0" y="0"/>
                      <a:ext cx="1522088" cy="1143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325" w:rsidRDefault="003C63D4">
      <w:pPr>
        <w:rPr>
          <w:noProof/>
        </w:rPr>
      </w:pPr>
      <w:r>
        <w:rPr>
          <w:noProof/>
        </w:rPr>
        <w:drawing>
          <wp:inline distT="0" distB="0" distL="0" distR="0" wp14:anchorId="2E2E0F12" wp14:editId="0CFEBD6E">
            <wp:extent cx="1572768" cy="1124848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191" t="36955" r="44162" b="22787"/>
                    <a:stretch/>
                  </pic:blipFill>
                  <pic:spPr bwMode="auto">
                    <a:xfrm>
                      <a:off x="0" y="0"/>
                      <a:ext cx="1590004" cy="113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4D39">
        <w:rPr>
          <w:noProof/>
        </w:rPr>
        <w:t xml:space="preserve">  </w:t>
      </w:r>
      <w:r w:rsidR="00584D39">
        <w:rPr>
          <w:noProof/>
        </w:rPr>
        <w:drawing>
          <wp:inline distT="0" distB="0" distL="0" distR="0" wp14:anchorId="104EB931" wp14:editId="37234A9E">
            <wp:extent cx="1604641" cy="112654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9251" t="36955" r="8509" b="22787"/>
                    <a:stretch/>
                  </pic:blipFill>
                  <pic:spPr bwMode="auto">
                    <a:xfrm>
                      <a:off x="0" y="0"/>
                      <a:ext cx="1628897" cy="114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4D39">
        <w:rPr>
          <w:noProof/>
        </w:rPr>
        <w:t xml:space="preserve"> </w:t>
      </w:r>
      <w:r w:rsidR="00B448FA">
        <w:rPr>
          <w:noProof/>
        </w:rPr>
        <w:t xml:space="preserve"> </w:t>
      </w:r>
      <w:r w:rsidR="005F2588">
        <w:rPr>
          <w:noProof/>
        </w:rPr>
        <w:drawing>
          <wp:inline distT="0" distB="0" distL="0" distR="0" wp14:anchorId="3AB047E3" wp14:editId="17C2AF3A">
            <wp:extent cx="1535059" cy="1102240"/>
            <wp:effectExtent l="0" t="0" r="8255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9859" t="23721" r="8837" b="36299"/>
                    <a:stretch/>
                  </pic:blipFill>
                  <pic:spPr bwMode="auto">
                    <a:xfrm>
                      <a:off x="0" y="0"/>
                      <a:ext cx="1559044" cy="1119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29CC">
        <w:rPr>
          <w:noProof/>
        </w:rPr>
        <w:t xml:space="preserve">  </w:t>
      </w:r>
      <w:r w:rsidR="008D2971">
        <w:rPr>
          <w:noProof/>
        </w:rPr>
        <w:drawing>
          <wp:inline distT="0" distB="0" distL="0" distR="0" wp14:anchorId="45164619" wp14:editId="028C1922">
            <wp:extent cx="1571244" cy="111280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9559" t="12816" r="8728" b="46626"/>
                    <a:stretch/>
                  </pic:blipFill>
                  <pic:spPr bwMode="auto">
                    <a:xfrm>
                      <a:off x="0" y="0"/>
                      <a:ext cx="1585404" cy="112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588" w:rsidRDefault="005F2588">
      <w:pPr>
        <w:rPr>
          <w:noProof/>
        </w:rPr>
      </w:pPr>
      <w:r>
        <w:rPr>
          <w:noProof/>
        </w:rPr>
        <w:drawing>
          <wp:inline distT="0" distB="0" distL="0" distR="0" wp14:anchorId="19A07055" wp14:editId="3B022FCA">
            <wp:extent cx="425302" cy="223755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509" t="27110" r="44649" b="69294"/>
                    <a:stretch/>
                  </pic:blipFill>
                  <pic:spPr bwMode="auto">
                    <a:xfrm>
                      <a:off x="0" y="0"/>
                      <a:ext cx="486681" cy="25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45" w:rightFromText="45" w:vertAnchor="text"/>
        <w:tblW w:w="108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0794"/>
      </w:tblGrid>
      <w:tr w:rsidR="001A0B27" w:rsidRPr="001A0B27" w:rsidTr="001A0B27">
        <w:trPr>
          <w:tblCellSpacing w:w="0" w:type="dxa"/>
        </w:trPr>
        <w:tc>
          <w:tcPr>
            <w:tcW w:w="0" w:type="auto"/>
            <w:vAlign w:val="center"/>
            <w:hideMark/>
          </w:tcPr>
          <w:p w:rsidR="001A0B27" w:rsidRPr="001A0B27" w:rsidRDefault="001A0B27" w:rsidP="001A0B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1A0EEE" w:rsidRDefault="00B101F1" w:rsidP="001A0EE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Two</w:t>
            </w:r>
            <w:bookmarkStart w:id="0" w:name="_GoBack"/>
            <w:bookmarkEnd w:id="0"/>
            <w:r w:rsidR="001A0B27" w:rsidRPr="001A0EEE">
              <w:rPr>
                <w:rFonts w:eastAsia="Times New Roman" w:cs="Times New Roman"/>
                <w:sz w:val="24"/>
                <w:szCs w:val="24"/>
              </w:rPr>
              <w:t xml:space="preserve"> keyboarding tests</w:t>
            </w:r>
            <w:r w:rsidR="001A0EEE">
              <w:rPr>
                <w:rFonts w:eastAsia="Times New Roman" w:cs="Times New Roman"/>
                <w:sz w:val="24"/>
                <w:szCs w:val="24"/>
              </w:rPr>
              <w:t xml:space="preserve"> to c</w:t>
            </w:r>
            <w:r w:rsidR="001A0EEE" w:rsidRPr="001A0EEE">
              <w:rPr>
                <w:rFonts w:eastAsia="Times New Roman" w:cs="Times New Roman"/>
                <w:sz w:val="24"/>
                <w:szCs w:val="24"/>
              </w:rPr>
              <w:t>hoose from</w:t>
            </w:r>
            <w:r w:rsidR="001A0EEE">
              <w:rPr>
                <w:rFonts w:eastAsia="Times New Roman" w:cs="Times New Roman"/>
                <w:sz w:val="24"/>
                <w:szCs w:val="24"/>
              </w:rPr>
              <w:t>:</w:t>
            </w:r>
            <w:r w:rsidR="001A0B27" w:rsidRPr="001A0EEE"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:rsidR="001A0EEE" w:rsidRDefault="001A0B27" w:rsidP="00B448FA">
            <w:pPr>
              <w:spacing w:after="0" w:line="240" w:lineRule="auto"/>
              <w:ind w:left="720"/>
              <w:rPr>
                <w:rFonts w:eastAsia="Times New Roman" w:cs="Times New Roman"/>
                <w:sz w:val="24"/>
                <w:szCs w:val="24"/>
              </w:rPr>
            </w:pPr>
            <w:r w:rsidRPr="001A0EEE">
              <w:rPr>
                <w:rFonts w:eastAsia="Times New Roman" w:cs="Times New Roman"/>
                <w:b/>
                <w:i/>
                <w:sz w:val="24"/>
                <w:szCs w:val="24"/>
              </w:rPr>
              <w:t>Timed Typing Test:</w:t>
            </w:r>
            <w:r w:rsidR="00CC5B46" w:rsidRPr="001A0EEE">
              <w:rPr>
                <w:rFonts w:eastAsia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CC5B46" w:rsidRPr="001A0EEE">
              <w:rPr>
                <w:rFonts w:eastAsia="Times New Roman" w:cs="Times New Roman"/>
                <w:sz w:val="24"/>
                <w:szCs w:val="24"/>
              </w:rPr>
              <w:t>compare</w:t>
            </w:r>
            <w:r w:rsidR="001A0EEE">
              <w:rPr>
                <w:rFonts w:eastAsia="Times New Roman" w:cs="Times New Roman"/>
                <w:sz w:val="24"/>
                <w:szCs w:val="24"/>
              </w:rPr>
              <w:t xml:space="preserve"> your score with others on line</w:t>
            </w:r>
            <w:r w:rsidR="00CC5B46" w:rsidRPr="001A0EEE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1A0EEE">
              <w:rPr>
                <w:rFonts w:eastAsia="Times New Roman" w:cs="Times New Roman"/>
                <w:sz w:val="24"/>
                <w:szCs w:val="24"/>
              </w:rPr>
              <w:t xml:space="preserve"> </w:t>
            </w:r>
          </w:p>
          <w:p w:rsidR="001A0EEE" w:rsidRDefault="001A0B27" w:rsidP="00B448FA">
            <w:pPr>
              <w:spacing w:after="0" w:line="240" w:lineRule="auto"/>
              <w:ind w:left="720"/>
              <w:rPr>
                <w:rFonts w:eastAsia="Times New Roman" w:cs="Times New Roman"/>
                <w:sz w:val="24"/>
                <w:szCs w:val="24"/>
              </w:rPr>
            </w:pPr>
            <w:r w:rsidRPr="001A0EEE">
              <w:rPr>
                <w:rFonts w:eastAsia="Times New Roman" w:cs="Times New Roman"/>
                <w:b/>
                <w:i/>
                <w:sz w:val="24"/>
                <w:szCs w:val="24"/>
              </w:rPr>
              <w:t>Typing Certificate Test:</w:t>
            </w:r>
            <w:r w:rsidRPr="001A0EEE">
              <w:rPr>
                <w:rFonts w:eastAsia="Times New Roman" w:cs="Times New Roman"/>
                <w:sz w:val="24"/>
                <w:szCs w:val="24"/>
              </w:rPr>
              <w:t xml:space="preserve"> print out a personalized cert</w:t>
            </w:r>
            <w:r w:rsidR="001A0EEE">
              <w:rPr>
                <w:rFonts w:eastAsia="Times New Roman" w:cs="Times New Roman"/>
                <w:sz w:val="24"/>
                <w:szCs w:val="24"/>
              </w:rPr>
              <w:t>ificate with your typing speed</w:t>
            </w:r>
          </w:p>
          <w:p w:rsidR="001A0EEE" w:rsidRDefault="001A0B27" w:rsidP="001A0EE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A0EEE">
              <w:rPr>
                <w:rFonts w:eastAsia="Times New Roman" w:cs="Times New Roman"/>
                <w:sz w:val="24"/>
                <w:szCs w:val="24"/>
              </w:rPr>
              <w:t>Both tests give word per minute feedback of your typing speed. Test timer options range: 1 -</w:t>
            </w:r>
            <w:r w:rsidR="00B448FA">
              <w:rPr>
                <w:rFonts w:eastAsia="Times New Roman" w:cs="Times New Roman"/>
                <w:sz w:val="24"/>
                <w:szCs w:val="24"/>
              </w:rPr>
              <w:t xml:space="preserve"> 5 minutes</w:t>
            </w:r>
          </w:p>
          <w:p w:rsidR="00B448FA" w:rsidRDefault="001A0B27" w:rsidP="001A0EE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A0EEE">
              <w:rPr>
                <w:rFonts w:eastAsia="Times New Roman" w:cs="Times New Roman"/>
                <w:sz w:val="24"/>
                <w:szCs w:val="24"/>
              </w:rPr>
              <w:t xml:space="preserve">Ten of the 35 lessons </w:t>
            </w:r>
            <w:r w:rsidR="001A0EEE">
              <w:rPr>
                <w:rFonts w:eastAsia="Times New Roman" w:cs="Times New Roman"/>
                <w:sz w:val="24"/>
                <w:szCs w:val="24"/>
              </w:rPr>
              <w:t>are</w:t>
            </w:r>
            <w:r w:rsidRPr="001A0EEE">
              <w:rPr>
                <w:rFonts w:eastAsia="Times New Roman" w:cs="Times New Roman"/>
                <w:sz w:val="24"/>
                <w:szCs w:val="24"/>
              </w:rPr>
              <w:t xml:space="preserve"> complete classic stories. </w:t>
            </w:r>
          </w:p>
          <w:p w:rsidR="00B448FA" w:rsidRDefault="001A0B27" w:rsidP="001A0EE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A0EEE">
              <w:rPr>
                <w:rFonts w:eastAsia="Times New Roman" w:cs="Times New Roman"/>
                <w:sz w:val="24"/>
                <w:szCs w:val="24"/>
              </w:rPr>
              <w:t>Foreign languages</w:t>
            </w:r>
            <w:r w:rsidR="00681859" w:rsidRPr="001A0EEE">
              <w:rPr>
                <w:rFonts w:eastAsia="Times New Roman" w:cs="Times New Roman"/>
                <w:sz w:val="24"/>
                <w:szCs w:val="24"/>
              </w:rPr>
              <w:t>:</w:t>
            </w:r>
            <w:r w:rsidRPr="001A0EEE">
              <w:rPr>
                <w:rFonts w:eastAsia="Times New Roman" w:cs="Times New Roman"/>
                <w:sz w:val="24"/>
                <w:szCs w:val="24"/>
              </w:rPr>
              <w:t xml:space="preserve"> Spanish, French, German.  </w:t>
            </w:r>
          </w:p>
          <w:p w:rsidR="001A0B27" w:rsidRPr="001A0EEE" w:rsidRDefault="001A0B27" w:rsidP="001A0EE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1A0EEE">
              <w:rPr>
                <w:rFonts w:eastAsia="Times New Roman" w:cs="Times New Roman"/>
                <w:sz w:val="24"/>
                <w:szCs w:val="24"/>
              </w:rPr>
              <w:t>Commonly misspelled words</w:t>
            </w:r>
            <w:r w:rsidR="00B448FA">
              <w:rPr>
                <w:rFonts w:eastAsia="Times New Roman" w:cs="Times New Roman"/>
                <w:sz w:val="24"/>
                <w:szCs w:val="24"/>
              </w:rPr>
              <w:t xml:space="preserve"> are built in for you to practice</w:t>
            </w:r>
            <w:r w:rsidRPr="001A0EEE">
              <w:rPr>
                <w:rFonts w:eastAsia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584D39" w:rsidRDefault="00584D39">
      <w:pPr>
        <w:rPr>
          <w:u w:val="single"/>
        </w:rPr>
      </w:pPr>
    </w:p>
    <w:p w:rsidR="008A3ECE" w:rsidRDefault="00CD412E">
      <w:pPr>
        <w:rPr>
          <w:u w:val="single"/>
        </w:rPr>
      </w:pPr>
      <w:r>
        <w:rPr>
          <w:noProof/>
        </w:rPr>
        <w:drawing>
          <wp:inline distT="0" distB="0" distL="0" distR="0" wp14:anchorId="37C373B5" wp14:editId="603AAB50">
            <wp:extent cx="1043426" cy="215147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8157" t="27605" r="34268" b="69617"/>
                    <a:stretch/>
                  </pic:blipFill>
                  <pic:spPr bwMode="auto">
                    <a:xfrm>
                      <a:off x="0" y="0"/>
                      <a:ext cx="1142465" cy="235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EEE" w:rsidRPr="001A0EEE" w:rsidRDefault="00CC5B46">
      <w:pPr>
        <w:rPr>
          <w:rFonts w:eastAsia="Times New Roman" w:cs="Times New Roman"/>
          <w:sz w:val="24"/>
          <w:szCs w:val="24"/>
        </w:rPr>
      </w:pPr>
      <w:r w:rsidRPr="001A0EEE">
        <w:rPr>
          <w:rFonts w:eastAsia="Times New Roman" w:cs="Times New Roman"/>
          <w:sz w:val="24"/>
          <w:szCs w:val="24"/>
        </w:rPr>
        <w:t xml:space="preserve">If you select the Timed Typing Test, you can submit your speed on </w:t>
      </w:r>
      <w:proofErr w:type="spellStart"/>
      <w:r w:rsidRPr="001A0EEE">
        <w:rPr>
          <w:rFonts w:eastAsia="Times New Roman" w:cs="Times New Roman"/>
          <w:sz w:val="24"/>
          <w:szCs w:val="24"/>
        </w:rPr>
        <w:t>realtime</w:t>
      </w:r>
      <w:proofErr w:type="spellEnd"/>
      <w:r w:rsidRPr="001A0EEE">
        <w:rPr>
          <w:rFonts w:eastAsia="Times New Roman" w:cs="Times New Roman"/>
          <w:sz w:val="24"/>
          <w:szCs w:val="24"/>
        </w:rPr>
        <w:t xml:space="preserve"> </w:t>
      </w:r>
      <w:proofErr w:type="spellStart"/>
      <w:r w:rsidRPr="001A0EEE">
        <w:rPr>
          <w:rFonts w:eastAsia="Times New Roman" w:cs="Times New Roman"/>
          <w:sz w:val="24"/>
          <w:szCs w:val="24"/>
        </w:rPr>
        <w:t>world wide</w:t>
      </w:r>
      <w:proofErr w:type="spellEnd"/>
      <w:r w:rsidRPr="001A0EEE">
        <w:rPr>
          <w:rFonts w:eastAsia="Times New Roman" w:cs="Times New Roman"/>
          <w:sz w:val="24"/>
          <w:szCs w:val="24"/>
        </w:rPr>
        <w:t xml:space="preserve"> scoreboard. For safety, </w:t>
      </w:r>
      <w:r w:rsidR="00F03FE7">
        <w:rPr>
          <w:rFonts w:eastAsia="Times New Roman" w:cs="Times New Roman"/>
          <w:sz w:val="24"/>
          <w:szCs w:val="24"/>
        </w:rPr>
        <w:t>I recommend usi</w:t>
      </w:r>
      <w:r w:rsidR="00B448FA">
        <w:rPr>
          <w:rFonts w:eastAsia="Times New Roman" w:cs="Times New Roman"/>
          <w:sz w:val="24"/>
          <w:szCs w:val="24"/>
        </w:rPr>
        <w:t>ng</w:t>
      </w:r>
      <w:r w:rsidRPr="001A0EEE">
        <w:rPr>
          <w:rFonts w:eastAsia="Times New Roman" w:cs="Times New Roman"/>
          <w:sz w:val="24"/>
          <w:szCs w:val="24"/>
        </w:rPr>
        <w:t xml:space="preserve"> a fictitious </w:t>
      </w:r>
      <w:r w:rsidR="001A0EEE" w:rsidRPr="001A0EEE">
        <w:rPr>
          <w:rFonts w:eastAsia="Times New Roman" w:cs="Times New Roman"/>
          <w:sz w:val="24"/>
          <w:szCs w:val="24"/>
        </w:rPr>
        <w:t xml:space="preserve">(fake) </w:t>
      </w:r>
      <w:r w:rsidRPr="001A0EEE">
        <w:rPr>
          <w:rFonts w:eastAsia="Times New Roman" w:cs="Times New Roman"/>
          <w:sz w:val="24"/>
          <w:szCs w:val="24"/>
        </w:rPr>
        <w:t>name.</w:t>
      </w:r>
    </w:p>
    <w:p w:rsidR="00CC5B46" w:rsidRDefault="00CC5B4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C65E0D4" wp14:editId="1B6F24FF">
            <wp:extent cx="899961" cy="23018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8613" t="27647" r="24219" b="69093"/>
                    <a:stretch/>
                  </pic:blipFill>
                  <pic:spPr bwMode="auto">
                    <a:xfrm>
                      <a:off x="0" y="0"/>
                      <a:ext cx="1021235" cy="261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B46" w:rsidRPr="00F03FE7" w:rsidRDefault="001A0EEE">
      <w:pPr>
        <w:rPr>
          <w:sz w:val="24"/>
          <w:szCs w:val="24"/>
        </w:rPr>
      </w:pPr>
      <w:r>
        <w:rPr>
          <w:sz w:val="24"/>
          <w:szCs w:val="24"/>
        </w:rPr>
        <w:t>A</w:t>
      </w:r>
      <w:r w:rsidR="00CC5B46" w:rsidRPr="001A0EEE">
        <w:rPr>
          <w:sz w:val="24"/>
          <w:szCs w:val="24"/>
        </w:rPr>
        <w:t xml:space="preserve">n awesome feature. </w:t>
      </w:r>
      <w:r>
        <w:rPr>
          <w:sz w:val="24"/>
          <w:szCs w:val="24"/>
        </w:rPr>
        <w:t>Pick</w:t>
      </w:r>
      <w:r w:rsidR="00CC5B46" w:rsidRPr="001A0EEE">
        <w:rPr>
          <w:sz w:val="24"/>
          <w:szCs w:val="24"/>
        </w:rPr>
        <w:t xml:space="preserve"> the characters you need to practice.  </w:t>
      </w:r>
      <w:r>
        <w:rPr>
          <w:sz w:val="24"/>
          <w:szCs w:val="24"/>
        </w:rPr>
        <w:t>Customize the Games, L</w:t>
      </w:r>
      <w:r w:rsidR="00CC5B46" w:rsidRPr="001A0EEE">
        <w:rPr>
          <w:sz w:val="24"/>
          <w:szCs w:val="24"/>
        </w:rPr>
        <w:t xml:space="preserve">essons, and </w:t>
      </w:r>
      <w:r>
        <w:rPr>
          <w:sz w:val="24"/>
          <w:szCs w:val="24"/>
        </w:rPr>
        <w:t>T</w:t>
      </w:r>
      <w:r w:rsidR="00CC5B46" w:rsidRPr="001A0EEE">
        <w:rPr>
          <w:sz w:val="24"/>
          <w:szCs w:val="24"/>
        </w:rPr>
        <w:t xml:space="preserve">ests. European </w:t>
      </w:r>
      <w:r w:rsidR="00B448FA">
        <w:rPr>
          <w:sz w:val="24"/>
          <w:szCs w:val="24"/>
        </w:rPr>
        <w:t xml:space="preserve">and Kanji characters </w:t>
      </w:r>
      <w:r w:rsidR="00CC5B46" w:rsidRPr="001A0EEE">
        <w:rPr>
          <w:sz w:val="24"/>
          <w:szCs w:val="24"/>
        </w:rPr>
        <w:t xml:space="preserve">are </w:t>
      </w:r>
      <w:r>
        <w:rPr>
          <w:sz w:val="24"/>
          <w:szCs w:val="24"/>
        </w:rPr>
        <w:t>available to practice</w:t>
      </w:r>
      <w:r w:rsidR="00CC5B46" w:rsidRPr="001A0EEE">
        <w:rPr>
          <w:sz w:val="24"/>
          <w:szCs w:val="24"/>
        </w:rPr>
        <w:t xml:space="preserve">. For </w:t>
      </w:r>
      <w:r>
        <w:rPr>
          <w:sz w:val="24"/>
          <w:szCs w:val="24"/>
        </w:rPr>
        <w:t>G</w:t>
      </w:r>
      <w:r w:rsidR="00CC5B46" w:rsidRPr="001A0EEE">
        <w:rPr>
          <w:sz w:val="24"/>
          <w:szCs w:val="24"/>
        </w:rPr>
        <w:t xml:space="preserve">ames and </w:t>
      </w:r>
      <w:r>
        <w:rPr>
          <w:sz w:val="24"/>
          <w:szCs w:val="24"/>
        </w:rPr>
        <w:t>T</w:t>
      </w:r>
      <w:r w:rsidR="00CC5B46" w:rsidRPr="001A0EEE">
        <w:rPr>
          <w:sz w:val="24"/>
          <w:szCs w:val="24"/>
        </w:rPr>
        <w:t>ests, you must select at least 8 characters</w:t>
      </w:r>
      <w:r w:rsidR="00AE2D28" w:rsidRPr="001A0EEE">
        <w:rPr>
          <w:sz w:val="24"/>
          <w:szCs w:val="24"/>
        </w:rPr>
        <w:t xml:space="preserve"> to pr</w:t>
      </w:r>
      <w:r w:rsidR="00CC5B46" w:rsidRPr="001A0EEE">
        <w:rPr>
          <w:sz w:val="24"/>
          <w:szCs w:val="24"/>
        </w:rPr>
        <w:t xml:space="preserve">actice. </w:t>
      </w:r>
      <w:r w:rsidR="00F03FE7">
        <w:rPr>
          <w:sz w:val="24"/>
          <w:szCs w:val="24"/>
        </w:rPr>
        <w:t xml:space="preserve"> </w:t>
      </w:r>
      <w:r w:rsidR="00CC5B46" w:rsidRPr="001A0EEE">
        <w:rPr>
          <w:sz w:val="24"/>
          <w:szCs w:val="24"/>
        </w:rPr>
        <w:t xml:space="preserve">Lessons </w:t>
      </w:r>
      <w:r>
        <w:rPr>
          <w:sz w:val="24"/>
          <w:szCs w:val="24"/>
        </w:rPr>
        <w:t>must have</w:t>
      </w:r>
      <w:r w:rsidR="00CC5B46" w:rsidRPr="001A0EEE">
        <w:rPr>
          <w:sz w:val="24"/>
          <w:szCs w:val="24"/>
        </w:rPr>
        <w:t xml:space="preserve"> 2 characters for the typ</w:t>
      </w:r>
      <w:r>
        <w:rPr>
          <w:sz w:val="24"/>
          <w:szCs w:val="24"/>
        </w:rPr>
        <w:t>ing tutor</w:t>
      </w:r>
      <w:r w:rsidR="00CC5B46" w:rsidRPr="001A0EEE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Change or </w:t>
      </w:r>
      <w:r w:rsidR="00CC5B46" w:rsidRPr="001A0EEE">
        <w:rPr>
          <w:sz w:val="24"/>
          <w:szCs w:val="24"/>
        </w:rPr>
        <w:t>remove your custom settings any time.</w:t>
      </w:r>
    </w:p>
    <w:sectPr w:rsidR="00CC5B46" w:rsidRPr="00F03FE7" w:rsidSect="00F27AA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A82"/>
    <w:rsid w:val="00015A56"/>
    <w:rsid w:val="00024713"/>
    <w:rsid w:val="000607C7"/>
    <w:rsid w:val="00095D43"/>
    <w:rsid w:val="000A3F74"/>
    <w:rsid w:val="00153293"/>
    <w:rsid w:val="0015765D"/>
    <w:rsid w:val="0018799A"/>
    <w:rsid w:val="001A0B27"/>
    <w:rsid w:val="001A0EEE"/>
    <w:rsid w:val="001C170A"/>
    <w:rsid w:val="00227BAC"/>
    <w:rsid w:val="00232963"/>
    <w:rsid w:val="002442F9"/>
    <w:rsid w:val="00247A82"/>
    <w:rsid w:val="002B6D8E"/>
    <w:rsid w:val="002D2131"/>
    <w:rsid w:val="00355A74"/>
    <w:rsid w:val="0037773B"/>
    <w:rsid w:val="003B7C36"/>
    <w:rsid w:val="003C63D4"/>
    <w:rsid w:val="00403A05"/>
    <w:rsid w:val="00421D88"/>
    <w:rsid w:val="00426B7D"/>
    <w:rsid w:val="00463A8A"/>
    <w:rsid w:val="00481091"/>
    <w:rsid w:val="004A6E96"/>
    <w:rsid w:val="005118DC"/>
    <w:rsid w:val="00584D39"/>
    <w:rsid w:val="005F2588"/>
    <w:rsid w:val="00647080"/>
    <w:rsid w:val="00681859"/>
    <w:rsid w:val="006B1325"/>
    <w:rsid w:val="006E25CE"/>
    <w:rsid w:val="00705259"/>
    <w:rsid w:val="007F102F"/>
    <w:rsid w:val="008046DD"/>
    <w:rsid w:val="00844C2F"/>
    <w:rsid w:val="0088147C"/>
    <w:rsid w:val="008A3ECE"/>
    <w:rsid w:val="008B5FD8"/>
    <w:rsid w:val="008D2971"/>
    <w:rsid w:val="008E1150"/>
    <w:rsid w:val="00940DB2"/>
    <w:rsid w:val="0095648D"/>
    <w:rsid w:val="009762A3"/>
    <w:rsid w:val="009C5E18"/>
    <w:rsid w:val="009D6855"/>
    <w:rsid w:val="00A843CB"/>
    <w:rsid w:val="00AC21A8"/>
    <w:rsid w:val="00AC29CC"/>
    <w:rsid w:val="00AD4599"/>
    <w:rsid w:val="00AE2D28"/>
    <w:rsid w:val="00AE524B"/>
    <w:rsid w:val="00AF5E8C"/>
    <w:rsid w:val="00B040C9"/>
    <w:rsid w:val="00B101F1"/>
    <w:rsid w:val="00B315C5"/>
    <w:rsid w:val="00B448FA"/>
    <w:rsid w:val="00B8084E"/>
    <w:rsid w:val="00BA32AB"/>
    <w:rsid w:val="00BB0238"/>
    <w:rsid w:val="00BE1B96"/>
    <w:rsid w:val="00BE6510"/>
    <w:rsid w:val="00C01285"/>
    <w:rsid w:val="00C83C48"/>
    <w:rsid w:val="00CC5B46"/>
    <w:rsid w:val="00CD412E"/>
    <w:rsid w:val="00CE2169"/>
    <w:rsid w:val="00D04AC3"/>
    <w:rsid w:val="00D33725"/>
    <w:rsid w:val="00D77FB3"/>
    <w:rsid w:val="00D915A2"/>
    <w:rsid w:val="00DF111F"/>
    <w:rsid w:val="00E01CB0"/>
    <w:rsid w:val="00E40986"/>
    <w:rsid w:val="00EF034D"/>
    <w:rsid w:val="00F03FE7"/>
    <w:rsid w:val="00F27AA2"/>
    <w:rsid w:val="00F93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6BF5EA-45A2-4754-A019-6E4EC8E9F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7A8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10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hyperlink" Target="https://www.youtube.com/watch?v=8Ic2L7ZyFC8" TargetMode="External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diagramData" Target="diagrams/data1.xml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diagramDrawing" Target="diagrams/drawing1.xml"/><Relationship Id="rId5" Type="http://schemas.openxmlformats.org/officeDocument/2006/relationships/image" Target="media/image1.gif"/><Relationship Id="rId15" Type="http://schemas.openxmlformats.org/officeDocument/2006/relationships/hyperlink" Target="http://www.lynda.com" TargetMode="External"/><Relationship Id="rId23" Type="http://schemas.openxmlformats.org/officeDocument/2006/relationships/theme" Target="theme/theme1.xml"/><Relationship Id="rId10" Type="http://schemas.openxmlformats.org/officeDocument/2006/relationships/diagramColors" Target="diagrams/colors1.xml"/><Relationship Id="rId19" Type="http://schemas.openxmlformats.org/officeDocument/2006/relationships/image" Target="media/image12.png"/><Relationship Id="rId4" Type="http://schemas.openxmlformats.org/officeDocument/2006/relationships/hyperlink" Target="http://www.freetypinggame.net/free-typing-lesson.asp" TargetMode="External"/><Relationship Id="rId9" Type="http://schemas.openxmlformats.org/officeDocument/2006/relationships/diagramQuickStyle" Target="diagrams/quickStyle1.xml"/><Relationship Id="rId14" Type="http://schemas.openxmlformats.org/officeDocument/2006/relationships/hyperlink" Target="http://ansonalex.com/videos/online-typing-course-tests-practice-lessons-instruction-video/" TargetMode="External"/><Relationship Id="rId22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reetypinggame.net/free-typing-lesson.asp" TargetMode="External"/><Relationship Id="rId2" Type="http://schemas.openxmlformats.org/officeDocument/2006/relationships/image" Target="../media/image4.png"/><Relationship Id="rId1" Type="http://schemas.openxmlformats.org/officeDocument/2006/relationships/image" Target="../media/image3.png"/><Relationship Id="rId6" Type="http://schemas.openxmlformats.org/officeDocument/2006/relationships/image" Target="../media/image7.pn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Relationship Id="rId5" Type="http://schemas.openxmlformats.org/officeDocument/2006/relationships/image" Target="../media/image7.png"/><Relationship Id="rId4" Type="http://schemas.openxmlformats.org/officeDocument/2006/relationships/image" Target="../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FAD82F0-2F82-43B8-84F9-B447B6A7981D}" type="doc">
      <dgm:prSet loTypeId="urn:microsoft.com/office/officeart/2005/8/layout/cycle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701F722-1909-4585-8F33-4CA6A77C6EE6}">
      <dgm:prSet phldrT="[Text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A5D24CDC-9A93-4D54-B53C-C8038B874F49}" type="parTrans" cxnId="{9F378191-BBFF-4D76-A90A-058C1AA0D9D9}">
      <dgm:prSet/>
      <dgm:spPr/>
      <dgm:t>
        <a:bodyPr/>
        <a:lstStyle/>
        <a:p>
          <a:endParaRPr lang="en-US"/>
        </a:p>
      </dgm:t>
    </dgm:pt>
    <dgm:pt modelId="{0C0220E2-02AF-4AF5-929F-C3A75D4EA3C0}" type="sibTrans" cxnId="{9F378191-BBFF-4D76-A90A-058C1AA0D9D9}">
      <dgm:prSet/>
      <dgm:spPr/>
      <dgm:t>
        <a:bodyPr/>
        <a:lstStyle/>
        <a:p>
          <a:endParaRPr lang="en-US"/>
        </a:p>
      </dgm:t>
    </dgm:pt>
    <dgm:pt modelId="{656A772A-E00A-4716-A9B1-5A357EFA6032}">
      <dgm:prSet phldrT="[Text]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r>
            <a:rPr lang="en-US"/>
            <a:t>    </a:t>
          </a: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3"/>
          </dgm14:cNvPr>
        </a:ext>
      </dgm:extLst>
    </dgm:pt>
    <dgm:pt modelId="{3C0AC155-1751-49E3-9201-892E6C4A7385}" type="parTrans" cxnId="{71AB4F6E-8822-4A6E-972C-2C648F508D06}">
      <dgm:prSet/>
      <dgm:spPr/>
      <dgm:t>
        <a:bodyPr/>
        <a:lstStyle/>
        <a:p>
          <a:endParaRPr lang="en-US"/>
        </a:p>
      </dgm:t>
    </dgm:pt>
    <dgm:pt modelId="{7CD57D9B-3603-42B5-A62E-A980B8D9E6B0}" type="sibTrans" cxnId="{71AB4F6E-8822-4A6E-972C-2C648F508D06}">
      <dgm:prSet/>
      <dgm:spPr/>
      <dgm:t>
        <a:bodyPr/>
        <a:lstStyle/>
        <a:p>
          <a:endParaRPr lang="en-US"/>
        </a:p>
      </dgm:t>
    </dgm:pt>
    <dgm:pt modelId="{DAA47C26-0DED-4BFE-85DD-D689FD7AA08C}">
      <dgm:prSet phldrT="[Text]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r>
            <a:rPr lang="en-US"/>
            <a:t>    </a:t>
          </a:r>
        </a:p>
      </dgm:t>
    </dgm:pt>
    <dgm:pt modelId="{832D7EA7-7222-4716-A6ED-2A29360DA7D4}" type="parTrans" cxnId="{ED30C780-D0CD-44F1-AAA1-9C7D57D4173F}">
      <dgm:prSet/>
      <dgm:spPr/>
      <dgm:t>
        <a:bodyPr/>
        <a:lstStyle/>
        <a:p>
          <a:endParaRPr lang="en-US"/>
        </a:p>
      </dgm:t>
    </dgm:pt>
    <dgm:pt modelId="{32A4AEBA-25F3-46C4-965B-75E264A0FC6E}" type="sibTrans" cxnId="{ED30C780-D0CD-44F1-AAA1-9C7D57D4173F}">
      <dgm:prSet/>
      <dgm:spPr/>
      <dgm:t>
        <a:bodyPr/>
        <a:lstStyle/>
        <a:p>
          <a:endParaRPr lang="en-US"/>
        </a:p>
      </dgm:t>
    </dgm:pt>
    <dgm:pt modelId="{B19FD21D-50FD-4582-950C-4609481F33B0}">
      <dgm:prSet phldrT="[Text]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r>
            <a:rPr lang="en-US"/>
            <a:t>     </a:t>
          </a:r>
        </a:p>
      </dgm:t>
    </dgm:pt>
    <dgm:pt modelId="{1D788F20-3440-4B07-962E-D5E7B13BB0FD}" type="parTrans" cxnId="{6A7AE1E2-03A5-411D-9D16-5C6C0D59D3E9}">
      <dgm:prSet/>
      <dgm:spPr/>
      <dgm:t>
        <a:bodyPr/>
        <a:lstStyle/>
        <a:p>
          <a:endParaRPr lang="en-US"/>
        </a:p>
      </dgm:t>
    </dgm:pt>
    <dgm:pt modelId="{2672FD6C-3498-44C8-94B1-01A4A86A24FA}" type="sibTrans" cxnId="{6A7AE1E2-03A5-411D-9D16-5C6C0D59D3E9}">
      <dgm:prSet/>
      <dgm:spPr/>
      <dgm:t>
        <a:bodyPr/>
        <a:lstStyle/>
        <a:p>
          <a:endParaRPr lang="en-US"/>
        </a:p>
      </dgm:t>
    </dgm:pt>
    <dgm:pt modelId="{738826B5-7BF7-4A3F-9C3C-17931137D9FB}">
      <dgm:prSet phldrT="[Text]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r>
            <a:rPr lang="en-US"/>
            <a:t>     </a:t>
          </a:r>
        </a:p>
      </dgm:t>
    </dgm:pt>
    <dgm:pt modelId="{37642AF9-6AA1-4BFE-8C89-21148A870D06}" type="sibTrans" cxnId="{30C20C9B-78D4-4EC7-B5FB-DA70FA0C7979}">
      <dgm:prSet/>
      <dgm:spPr/>
      <dgm:t>
        <a:bodyPr/>
        <a:lstStyle/>
        <a:p>
          <a:endParaRPr lang="en-US"/>
        </a:p>
      </dgm:t>
    </dgm:pt>
    <dgm:pt modelId="{026559C6-997E-4541-84CA-709E2FC42733}" type="parTrans" cxnId="{30C20C9B-78D4-4EC7-B5FB-DA70FA0C7979}">
      <dgm:prSet/>
      <dgm:spPr/>
      <dgm:t>
        <a:bodyPr/>
        <a:lstStyle/>
        <a:p>
          <a:endParaRPr lang="en-US"/>
        </a:p>
      </dgm:t>
    </dgm:pt>
    <dgm:pt modelId="{70BD5677-E71E-4D69-9E39-2896B9EE049F}" type="pres">
      <dgm:prSet presAssocID="{8FAD82F0-2F82-43B8-84F9-B447B6A7981D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D5BA93B-D374-4226-9530-17D3D50C8CEE}" type="pres">
      <dgm:prSet presAssocID="{3701F722-1909-4585-8F33-4CA6A77C6EE6}" presName="node" presStyleLbl="node1" presStyleIdx="0" presStyleCnt="5" custScaleX="93416" custScaleY="7961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98CD6D5-6DC3-48F5-897D-4412B6B3020B}" type="pres">
      <dgm:prSet presAssocID="{3701F722-1909-4585-8F33-4CA6A77C6EE6}" presName="spNode" presStyleCnt="0"/>
      <dgm:spPr/>
    </dgm:pt>
    <dgm:pt modelId="{F0995D08-6BAE-4CD4-A60D-157F6E3B0B69}" type="pres">
      <dgm:prSet presAssocID="{0C0220E2-02AF-4AF5-929F-C3A75D4EA3C0}" presName="sibTrans" presStyleLbl="sibTrans1D1" presStyleIdx="0" presStyleCnt="5"/>
      <dgm:spPr/>
      <dgm:t>
        <a:bodyPr/>
        <a:lstStyle/>
        <a:p>
          <a:endParaRPr lang="en-US"/>
        </a:p>
      </dgm:t>
    </dgm:pt>
    <dgm:pt modelId="{AEFAD8F5-4AD3-46F9-BCBC-F21FF1C3B0E3}" type="pres">
      <dgm:prSet presAssocID="{656A772A-E00A-4716-A9B1-5A357EFA6032}" presName="node" presStyleLbl="node1" presStyleIdx="1" presStyleCnt="5" custScaleX="84090" custScaleY="81092" custRadScaleRad="108924" custRadScaleInc="2266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DD3429E-4AFF-43D4-A830-E0055512D17C}" type="pres">
      <dgm:prSet presAssocID="{656A772A-E00A-4716-A9B1-5A357EFA6032}" presName="spNode" presStyleCnt="0"/>
      <dgm:spPr/>
    </dgm:pt>
    <dgm:pt modelId="{B588CD94-0ABF-4693-A26C-481EC6F1D78D}" type="pres">
      <dgm:prSet presAssocID="{7CD57D9B-3603-42B5-A62E-A980B8D9E6B0}" presName="sibTrans" presStyleLbl="sibTrans1D1" presStyleIdx="1" presStyleCnt="5"/>
      <dgm:spPr/>
      <dgm:t>
        <a:bodyPr/>
        <a:lstStyle/>
        <a:p>
          <a:endParaRPr lang="en-US"/>
        </a:p>
      </dgm:t>
    </dgm:pt>
    <dgm:pt modelId="{C3F13BBA-CC08-4319-BFE3-78442D873277}" type="pres">
      <dgm:prSet presAssocID="{DAA47C26-0DED-4BFE-85DD-D689FD7AA08C}" presName="node" presStyleLbl="node1" presStyleIdx="2" presStyleCnt="5" custScaleX="88881" custScaleY="71680" custRadScaleRad="101606" custRadScaleInc="-4061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E2FFCAC-8360-495B-BC78-D8698B3C9317}" type="pres">
      <dgm:prSet presAssocID="{DAA47C26-0DED-4BFE-85DD-D689FD7AA08C}" presName="spNode" presStyleCnt="0"/>
      <dgm:spPr/>
    </dgm:pt>
    <dgm:pt modelId="{52B4B27E-7269-49CD-9AD8-4BA215A30D99}" type="pres">
      <dgm:prSet presAssocID="{32A4AEBA-25F3-46C4-965B-75E264A0FC6E}" presName="sibTrans" presStyleLbl="sibTrans1D1" presStyleIdx="2" presStyleCnt="5"/>
      <dgm:spPr/>
      <dgm:t>
        <a:bodyPr/>
        <a:lstStyle/>
        <a:p>
          <a:endParaRPr lang="en-US"/>
        </a:p>
      </dgm:t>
    </dgm:pt>
    <dgm:pt modelId="{8EBF80A6-A54E-44C8-9FBE-CE47E5901845}" type="pres">
      <dgm:prSet presAssocID="{B19FD21D-50FD-4582-950C-4609481F33B0}" presName="node" presStyleLbl="node1" presStyleIdx="3" presStyleCnt="5" custScaleY="6690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CD4DFDF-FB17-4B84-8770-515F93E30692}" type="pres">
      <dgm:prSet presAssocID="{B19FD21D-50FD-4582-950C-4609481F33B0}" presName="spNode" presStyleCnt="0"/>
      <dgm:spPr/>
    </dgm:pt>
    <dgm:pt modelId="{D2D32FB6-E860-4BC5-90A2-59BCB1652572}" type="pres">
      <dgm:prSet presAssocID="{2672FD6C-3498-44C8-94B1-01A4A86A24FA}" presName="sibTrans" presStyleLbl="sibTrans1D1" presStyleIdx="3" presStyleCnt="5"/>
      <dgm:spPr/>
      <dgm:t>
        <a:bodyPr/>
        <a:lstStyle/>
        <a:p>
          <a:endParaRPr lang="en-US"/>
        </a:p>
      </dgm:t>
    </dgm:pt>
    <dgm:pt modelId="{AC70389F-91C6-4A53-82C7-4B223C011912}" type="pres">
      <dgm:prSet presAssocID="{738826B5-7BF7-4A3F-9C3C-17931137D9FB}" presName="node" presStyleLbl="node1" presStyleIdx="4" presStyleCnt="5" custScaleX="91203" custScaleY="85289" custRadScaleRad="107577" custRadScaleInc="-1053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2CF9D58-A1C1-4E74-B5B4-84F668D36E9E}" type="pres">
      <dgm:prSet presAssocID="{738826B5-7BF7-4A3F-9C3C-17931137D9FB}" presName="spNode" presStyleCnt="0"/>
      <dgm:spPr/>
    </dgm:pt>
    <dgm:pt modelId="{E62F2F6B-1EFC-49B2-A5D1-A63F30AD547D}" type="pres">
      <dgm:prSet presAssocID="{37642AF9-6AA1-4BFE-8C89-21148A870D06}" presName="sibTrans" presStyleLbl="sibTrans1D1" presStyleIdx="4" presStyleCnt="5"/>
      <dgm:spPr/>
      <dgm:t>
        <a:bodyPr/>
        <a:lstStyle/>
        <a:p>
          <a:endParaRPr lang="en-US"/>
        </a:p>
      </dgm:t>
    </dgm:pt>
  </dgm:ptLst>
  <dgm:cxnLst>
    <dgm:cxn modelId="{9B6B9958-7349-447E-B27F-5AD49CC45CF2}" type="presOf" srcId="{738826B5-7BF7-4A3F-9C3C-17931137D9FB}" destId="{AC70389F-91C6-4A53-82C7-4B223C011912}" srcOrd="0" destOrd="0" presId="urn:microsoft.com/office/officeart/2005/8/layout/cycle6"/>
    <dgm:cxn modelId="{ED30C780-D0CD-44F1-AAA1-9C7D57D4173F}" srcId="{8FAD82F0-2F82-43B8-84F9-B447B6A7981D}" destId="{DAA47C26-0DED-4BFE-85DD-D689FD7AA08C}" srcOrd="2" destOrd="0" parTransId="{832D7EA7-7222-4716-A6ED-2A29360DA7D4}" sibTransId="{32A4AEBA-25F3-46C4-965B-75E264A0FC6E}"/>
    <dgm:cxn modelId="{4316D76C-2E5F-4107-9E3D-863BCAB55683}" type="presOf" srcId="{B19FD21D-50FD-4582-950C-4609481F33B0}" destId="{8EBF80A6-A54E-44C8-9FBE-CE47E5901845}" srcOrd="0" destOrd="0" presId="urn:microsoft.com/office/officeart/2005/8/layout/cycle6"/>
    <dgm:cxn modelId="{30C20C9B-78D4-4EC7-B5FB-DA70FA0C7979}" srcId="{8FAD82F0-2F82-43B8-84F9-B447B6A7981D}" destId="{738826B5-7BF7-4A3F-9C3C-17931137D9FB}" srcOrd="4" destOrd="0" parTransId="{026559C6-997E-4541-84CA-709E2FC42733}" sibTransId="{37642AF9-6AA1-4BFE-8C89-21148A870D06}"/>
    <dgm:cxn modelId="{F35C48E0-8E71-4C6F-AB54-DA5812657E81}" type="presOf" srcId="{2672FD6C-3498-44C8-94B1-01A4A86A24FA}" destId="{D2D32FB6-E860-4BC5-90A2-59BCB1652572}" srcOrd="0" destOrd="0" presId="urn:microsoft.com/office/officeart/2005/8/layout/cycle6"/>
    <dgm:cxn modelId="{8E603DCB-9406-4D58-9A62-71A031B44456}" type="presOf" srcId="{DAA47C26-0DED-4BFE-85DD-D689FD7AA08C}" destId="{C3F13BBA-CC08-4319-BFE3-78442D873277}" srcOrd="0" destOrd="0" presId="urn:microsoft.com/office/officeart/2005/8/layout/cycle6"/>
    <dgm:cxn modelId="{6A7AE1E2-03A5-411D-9D16-5C6C0D59D3E9}" srcId="{8FAD82F0-2F82-43B8-84F9-B447B6A7981D}" destId="{B19FD21D-50FD-4582-950C-4609481F33B0}" srcOrd="3" destOrd="0" parTransId="{1D788F20-3440-4B07-962E-D5E7B13BB0FD}" sibTransId="{2672FD6C-3498-44C8-94B1-01A4A86A24FA}"/>
    <dgm:cxn modelId="{A5C04AA7-3788-4266-BF9B-44050DFFB2A4}" type="presOf" srcId="{32A4AEBA-25F3-46C4-965B-75E264A0FC6E}" destId="{52B4B27E-7269-49CD-9AD8-4BA215A30D99}" srcOrd="0" destOrd="0" presId="urn:microsoft.com/office/officeart/2005/8/layout/cycle6"/>
    <dgm:cxn modelId="{FCAE4FAF-3C56-41CD-A439-B13179799125}" type="presOf" srcId="{3701F722-1909-4585-8F33-4CA6A77C6EE6}" destId="{3D5BA93B-D374-4226-9530-17D3D50C8CEE}" srcOrd="0" destOrd="0" presId="urn:microsoft.com/office/officeart/2005/8/layout/cycle6"/>
    <dgm:cxn modelId="{05F70D0B-EF39-43E6-99A8-86755138E119}" type="presOf" srcId="{0C0220E2-02AF-4AF5-929F-C3A75D4EA3C0}" destId="{F0995D08-6BAE-4CD4-A60D-157F6E3B0B69}" srcOrd="0" destOrd="0" presId="urn:microsoft.com/office/officeart/2005/8/layout/cycle6"/>
    <dgm:cxn modelId="{71AB4F6E-8822-4A6E-972C-2C648F508D06}" srcId="{8FAD82F0-2F82-43B8-84F9-B447B6A7981D}" destId="{656A772A-E00A-4716-A9B1-5A357EFA6032}" srcOrd="1" destOrd="0" parTransId="{3C0AC155-1751-49E3-9201-892E6C4A7385}" sibTransId="{7CD57D9B-3603-42B5-A62E-A980B8D9E6B0}"/>
    <dgm:cxn modelId="{2AF9B5A5-6B46-4164-8B88-6FD278423988}" type="presOf" srcId="{37642AF9-6AA1-4BFE-8C89-21148A870D06}" destId="{E62F2F6B-1EFC-49B2-A5D1-A63F30AD547D}" srcOrd="0" destOrd="0" presId="urn:microsoft.com/office/officeart/2005/8/layout/cycle6"/>
    <dgm:cxn modelId="{02EA6860-AB34-4CB8-95C7-7FDA3C92E289}" type="presOf" srcId="{8FAD82F0-2F82-43B8-84F9-B447B6A7981D}" destId="{70BD5677-E71E-4D69-9E39-2896B9EE049F}" srcOrd="0" destOrd="0" presId="urn:microsoft.com/office/officeart/2005/8/layout/cycle6"/>
    <dgm:cxn modelId="{948FD3D4-3885-4FBD-BF63-072A6943DB85}" type="presOf" srcId="{656A772A-E00A-4716-A9B1-5A357EFA6032}" destId="{AEFAD8F5-4AD3-46F9-BCBC-F21FF1C3B0E3}" srcOrd="0" destOrd="0" presId="urn:microsoft.com/office/officeart/2005/8/layout/cycle6"/>
    <dgm:cxn modelId="{9F378191-BBFF-4D76-A90A-058C1AA0D9D9}" srcId="{8FAD82F0-2F82-43B8-84F9-B447B6A7981D}" destId="{3701F722-1909-4585-8F33-4CA6A77C6EE6}" srcOrd="0" destOrd="0" parTransId="{A5D24CDC-9A93-4D54-B53C-C8038B874F49}" sibTransId="{0C0220E2-02AF-4AF5-929F-C3A75D4EA3C0}"/>
    <dgm:cxn modelId="{D8A69D7F-21AC-495C-9E08-5E8400506364}" type="presOf" srcId="{7CD57D9B-3603-42B5-A62E-A980B8D9E6B0}" destId="{B588CD94-0ABF-4693-A26C-481EC6F1D78D}" srcOrd="0" destOrd="0" presId="urn:microsoft.com/office/officeart/2005/8/layout/cycle6"/>
    <dgm:cxn modelId="{889010B8-6E02-4F3E-83AD-D2F29C7E4729}" type="presParOf" srcId="{70BD5677-E71E-4D69-9E39-2896B9EE049F}" destId="{3D5BA93B-D374-4226-9530-17D3D50C8CEE}" srcOrd="0" destOrd="0" presId="urn:microsoft.com/office/officeart/2005/8/layout/cycle6"/>
    <dgm:cxn modelId="{8A75FAEE-00BC-4DD4-AF5B-889C2EEF556E}" type="presParOf" srcId="{70BD5677-E71E-4D69-9E39-2896B9EE049F}" destId="{198CD6D5-6DC3-48F5-897D-4412B6B3020B}" srcOrd="1" destOrd="0" presId="urn:microsoft.com/office/officeart/2005/8/layout/cycle6"/>
    <dgm:cxn modelId="{59F148C7-925B-4372-ABE1-EE516FD9E7E2}" type="presParOf" srcId="{70BD5677-E71E-4D69-9E39-2896B9EE049F}" destId="{F0995D08-6BAE-4CD4-A60D-157F6E3B0B69}" srcOrd="2" destOrd="0" presId="urn:microsoft.com/office/officeart/2005/8/layout/cycle6"/>
    <dgm:cxn modelId="{4F355F30-DE7F-4EDC-986E-A2B6AF216DA9}" type="presParOf" srcId="{70BD5677-E71E-4D69-9E39-2896B9EE049F}" destId="{AEFAD8F5-4AD3-46F9-BCBC-F21FF1C3B0E3}" srcOrd="3" destOrd="0" presId="urn:microsoft.com/office/officeart/2005/8/layout/cycle6"/>
    <dgm:cxn modelId="{9EAD7C37-2BB1-4B73-A5D4-5967C51BBA55}" type="presParOf" srcId="{70BD5677-E71E-4D69-9E39-2896B9EE049F}" destId="{ADD3429E-4AFF-43D4-A830-E0055512D17C}" srcOrd="4" destOrd="0" presId="urn:microsoft.com/office/officeart/2005/8/layout/cycle6"/>
    <dgm:cxn modelId="{C56F1D12-054F-4DE6-A85B-FB7C9AF53551}" type="presParOf" srcId="{70BD5677-E71E-4D69-9E39-2896B9EE049F}" destId="{B588CD94-0ABF-4693-A26C-481EC6F1D78D}" srcOrd="5" destOrd="0" presId="urn:microsoft.com/office/officeart/2005/8/layout/cycle6"/>
    <dgm:cxn modelId="{31AD9D7B-0D26-436B-8C21-5E6E2DFD7C01}" type="presParOf" srcId="{70BD5677-E71E-4D69-9E39-2896B9EE049F}" destId="{C3F13BBA-CC08-4319-BFE3-78442D873277}" srcOrd="6" destOrd="0" presId="urn:microsoft.com/office/officeart/2005/8/layout/cycle6"/>
    <dgm:cxn modelId="{5C00B053-48C7-4D00-963F-5452571E6FEF}" type="presParOf" srcId="{70BD5677-E71E-4D69-9E39-2896B9EE049F}" destId="{5E2FFCAC-8360-495B-BC78-D8698B3C9317}" srcOrd="7" destOrd="0" presId="urn:microsoft.com/office/officeart/2005/8/layout/cycle6"/>
    <dgm:cxn modelId="{EA675A7B-8EE1-462C-BEEB-7F2EBAEDA4A9}" type="presParOf" srcId="{70BD5677-E71E-4D69-9E39-2896B9EE049F}" destId="{52B4B27E-7269-49CD-9AD8-4BA215A30D99}" srcOrd="8" destOrd="0" presId="urn:microsoft.com/office/officeart/2005/8/layout/cycle6"/>
    <dgm:cxn modelId="{43C44CCF-E955-4813-9BEE-4263B32454BC}" type="presParOf" srcId="{70BD5677-E71E-4D69-9E39-2896B9EE049F}" destId="{8EBF80A6-A54E-44C8-9FBE-CE47E5901845}" srcOrd="9" destOrd="0" presId="urn:microsoft.com/office/officeart/2005/8/layout/cycle6"/>
    <dgm:cxn modelId="{076B4F73-3B44-46F6-82F1-5E8920410B2A}" type="presParOf" srcId="{70BD5677-E71E-4D69-9E39-2896B9EE049F}" destId="{3CD4DFDF-FB17-4B84-8770-515F93E30692}" srcOrd="10" destOrd="0" presId="urn:microsoft.com/office/officeart/2005/8/layout/cycle6"/>
    <dgm:cxn modelId="{9794FEA0-C77C-41A7-A3FA-C31D420922D8}" type="presParOf" srcId="{70BD5677-E71E-4D69-9E39-2896B9EE049F}" destId="{D2D32FB6-E860-4BC5-90A2-59BCB1652572}" srcOrd="11" destOrd="0" presId="urn:microsoft.com/office/officeart/2005/8/layout/cycle6"/>
    <dgm:cxn modelId="{D7E71B30-871F-494E-A03A-F069187B172F}" type="presParOf" srcId="{70BD5677-E71E-4D69-9E39-2896B9EE049F}" destId="{AC70389F-91C6-4A53-82C7-4B223C011912}" srcOrd="12" destOrd="0" presId="urn:microsoft.com/office/officeart/2005/8/layout/cycle6"/>
    <dgm:cxn modelId="{63A87BD6-1A33-445B-806F-35C74740DEBE}" type="presParOf" srcId="{70BD5677-E71E-4D69-9E39-2896B9EE049F}" destId="{E2CF9D58-A1C1-4E74-B5B4-84F668D36E9E}" srcOrd="13" destOrd="0" presId="urn:microsoft.com/office/officeart/2005/8/layout/cycle6"/>
    <dgm:cxn modelId="{B324B4EA-4E8C-4402-8FBF-C26CAEE502E2}" type="presParOf" srcId="{70BD5677-E71E-4D69-9E39-2896B9EE049F}" destId="{E62F2F6B-1EFC-49B2-A5D1-A63F30AD547D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5BA93B-D374-4226-9530-17D3D50C8CEE}">
      <dsp:nvSpPr>
        <dsp:cNvPr id="0" name=""/>
        <dsp:cNvSpPr/>
      </dsp:nvSpPr>
      <dsp:spPr>
        <a:xfrm>
          <a:off x="2485267" y="42578"/>
          <a:ext cx="1160549" cy="642870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200" kern="1200"/>
        </a:p>
      </dsp:txBody>
      <dsp:txXfrm>
        <a:off x="2516649" y="73960"/>
        <a:ext cx="1097785" cy="580106"/>
      </dsp:txXfrm>
    </dsp:sp>
    <dsp:sp modelId="{F0995D08-6BAE-4CD4-A60D-157F6E3B0B69}">
      <dsp:nvSpPr>
        <dsp:cNvPr id="0" name=""/>
        <dsp:cNvSpPr/>
      </dsp:nvSpPr>
      <dsp:spPr>
        <a:xfrm>
          <a:off x="1642819" y="424018"/>
          <a:ext cx="3224756" cy="3224756"/>
        </a:xfrm>
        <a:custGeom>
          <a:avLst/>
          <a:gdLst/>
          <a:ahLst/>
          <a:cxnLst/>
          <a:rect l="0" t="0" r="0" b="0"/>
          <a:pathLst>
            <a:path>
              <a:moveTo>
                <a:pt x="2015580" y="51227"/>
              </a:moveTo>
              <a:arcTo wR="1612378" hR="1612378" stAng="17068887" swAng="2793373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FAD8F5-4AD3-46F9-BCBC-F21FF1C3B0E3}">
      <dsp:nvSpPr>
        <dsp:cNvPr id="0" name=""/>
        <dsp:cNvSpPr/>
      </dsp:nvSpPr>
      <dsp:spPr>
        <a:xfrm>
          <a:off x="4257426" y="1267011"/>
          <a:ext cx="1044688" cy="654838"/>
        </a:xfrm>
        <a:prstGeom prst="round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/>
            <a:t>    </a:t>
          </a:r>
        </a:p>
      </dsp:txBody>
      <dsp:txXfrm>
        <a:off x="4289393" y="1298978"/>
        <a:ext cx="980754" cy="590904"/>
      </dsp:txXfrm>
    </dsp:sp>
    <dsp:sp modelId="{B588CD94-0ABF-4693-A26C-481EC6F1D78D}">
      <dsp:nvSpPr>
        <dsp:cNvPr id="0" name=""/>
        <dsp:cNvSpPr/>
      </dsp:nvSpPr>
      <dsp:spPr>
        <a:xfrm>
          <a:off x="1599843" y="201218"/>
          <a:ext cx="3224756" cy="3224756"/>
        </a:xfrm>
        <a:custGeom>
          <a:avLst/>
          <a:gdLst/>
          <a:ahLst/>
          <a:cxnLst/>
          <a:rect l="0" t="0" r="0" b="0"/>
          <a:pathLst>
            <a:path>
              <a:moveTo>
                <a:pt x="3220433" y="1730366"/>
              </a:moveTo>
              <a:arcTo wR="1612378" hR="1612378" stAng="251788" swAng="2072566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F13BBA-CC08-4319-BFE3-78442D873277}">
      <dsp:nvSpPr>
        <dsp:cNvPr id="0" name=""/>
        <dsp:cNvSpPr/>
      </dsp:nvSpPr>
      <dsp:spPr>
        <a:xfrm>
          <a:off x="3686902" y="2830180"/>
          <a:ext cx="1104209" cy="578833"/>
        </a:xfrm>
        <a:prstGeom prst="round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/>
            <a:t>    </a:t>
          </a:r>
        </a:p>
      </dsp:txBody>
      <dsp:txXfrm>
        <a:off x="3715158" y="2858436"/>
        <a:ext cx="1047697" cy="522321"/>
      </dsp:txXfrm>
    </dsp:sp>
    <dsp:sp modelId="{52B4B27E-7269-49CD-9AD8-4BA215A30D99}">
      <dsp:nvSpPr>
        <dsp:cNvPr id="0" name=""/>
        <dsp:cNvSpPr/>
      </dsp:nvSpPr>
      <dsp:spPr>
        <a:xfrm>
          <a:off x="1491128" y="372863"/>
          <a:ext cx="3224756" cy="3224756"/>
        </a:xfrm>
        <a:custGeom>
          <a:avLst/>
          <a:gdLst/>
          <a:ahLst/>
          <a:cxnLst/>
          <a:rect l="0" t="0" r="0" b="0"/>
          <a:pathLst>
            <a:path>
              <a:moveTo>
                <a:pt x="2358925" y="3041514"/>
              </a:moveTo>
              <a:arcTo wR="1612378" hR="1612378" stAng="3745110" swAng="2459203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BF80A6-A54E-44C8-9FBE-CE47E5901845}">
      <dsp:nvSpPr>
        <dsp:cNvPr id="0" name=""/>
        <dsp:cNvSpPr/>
      </dsp:nvSpPr>
      <dsp:spPr>
        <a:xfrm>
          <a:off x="1496637" y="3010683"/>
          <a:ext cx="1242346" cy="540298"/>
        </a:xfrm>
        <a:prstGeom prst="roundRect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/>
            <a:t>     </a:t>
          </a:r>
        </a:p>
      </dsp:txBody>
      <dsp:txXfrm>
        <a:off x="1523012" y="3037058"/>
        <a:ext cx="1189596" cy="487548"/>
      </dsp:txXfrm>
    </dsp:sp>
    <dsp:sp modelId="{D2D32FB6-E860-4BC5-90A2-59BCB1652572}">
      <dsp:nvSpPr>
        <dsp:cNvPr id="0" name=""/>
        <dsp:cNvSpPr/>
      </dsp:nvSpPr>
      <dsp:spPr>
        <a:xfrm>
          <a:off x="1335013" y="237233"/>
          <a:ext cx="3224756" cy="3224756"/>
        </a:xfrm>
        <a:custGeom>
          <a:avLst/>
          <a:gdLst/>
          <a:ahLst/>
          <a:cxnLst/>
          <a:rect l="0" t="0" r="0" b="0"/>
          <a:pathLst>
            <a:path>
              <a:moveTo>
                <a:pt x="484600" y="2764715"/>
              </a:moveTo>
              <a:arcTo wR="1612378" hR="1612378" stAng="8062973" swAng="2692292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70389F-91C6-4A53-82C7-4B223C011912}">
      <dsp:nvSpPr>
        <dsp:cNvPr id="0" name=""/>
        <dsp:cNvSpPr/>
      </dsp:nvSpPr>
      <dsp:spPr>
        <a:xfrm>
          <a:off x="827319" y="1169324"/>
          <a:ext cx="1133056" cy="688729"/>
        </a:xfrm>
        <a:prstGeom prst="roundRect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200" kern="1200"/>
            <a:t>     </a:t>
          </a:r>
        </a:p>
      </dsp:txBody>
      <dsp:txXfrm>
        <a:off x="860940" y="1202945"/>
        <a:ext cx="1065814" cy="621487"/>
      </dsp:txXfrm>
    </dsp:sp>
    <dsp:sp modelId="{E62F2F6B-1EFC-49B2-A5D1-A63F30AD547D}">
      <dsp:nvSpPr>
        <dsp:cNvPr id="0" name=""/>
        <dsp:cNvSpPr/>
      </dsp:nvSpPr>
      <dsp:spPr>
        <a:xfrm>
          <a:off x="1279860" y="419844"/>
          <a:ext cx="3224756" cy="3224756"/>
        </a:xfrm>
        <a:custGeom>
          <a:avLst/>
          <a:gdLst/>
          <a:ahLst/>
          <a:cxnLst/>
          <a:rect l="0" t="0" r="0" b="0"/>
          <a:pathLst>
            <a:path>
              <a:moveTo>
                <a:pt x="256696" y="739514"/>
              </a:moveTo>
              <a:arcTo wR="1612378" hR="1612378" stAng="12766542" swAng="2531055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2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jpigeon</dc:creator>
  <cp:keywords/>
  <dc:description/>
  <cp:lastModifiedBy>jpigeon</cp:lastModifiedBy>
  <cp:revision>63</cp:revision>
  <dcterms:created xsi:type="dcterms:W3CDTF">2015-09-21T15:52:00Z</dcterms:created>
  <dcterms:modified xsi:type="dcterms:W3CDTF">2015-09-22T15:32:00Z</dcterms:modified>
</cp:coreProperties>
</file>